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B031A" w:rsidR="00AE1427" w:rsidRDefault="00DA7586" w14:paraId="7393EA6A" w14:textId="24FE2078">
      <w:pPr>
        <w:rPr>
          <w:rFonts w:ascii="Arial" w:hAnsi="Arial" w:cs="Arial"/>
          <w:b/>
          <w:bCs/>
          <w:color w:val="008080"/>
          <w:sz w:val="28"/>
          <w:szCs w:val="28"/>
        </w:rPr>
      </w:pPr>
      <w:r w:rsidRPr="003B031A">
        <w:rPr>
          <w:rFonts w:ascii="Arial" w:hAnsi="Arial" w:cs="Arial"/>
          <w:b/>
          <w:bCs/>
          <w:color w:val="008080"/>
          <w:sz w:val="28"/>
          <w:szCs w:val="28"/>
        </w:rPr>
        <w:t>REACCREDIATION FORM</w:t>
      </w:r>
    </w:p>
    <w:p w:rsidRPr="003B031A" w:rsidR="00DA7586" w:rsidRDefault="00DA7586" w14:paraId="44306ACB" w14:textId="4765DC0E">
      <w:pPr>
        <w:rPr>
          <w:rFonts w:ascii="Arial" w:hAnsi="Arial" w:cs="Arial"/>
          <w:b/>
          <w:bCs/>
          <w:color w:val="008080"/>
          <w:sz w:val="28"/>
          <w:szCs w:val="28"/>
        </w:rPr>
      </w:pPr>
      <w:r w:rsidRPr="003B031A">
        <w:rPr>
          <w:rFonts w:ascii="Arial" w:hAnsi="Arial" w:cs="Arial"/>
          <w:b/>
          <w:bCs/>
          <w:color w:val="008080"/>
          <w:sz w:val="28"/>
          <w:szCs w:val="28"/>
        </w:rPr>
        <w:t>REFLECTIVE PROCESS</w:t>
      </w:r>
    </w:p>
    <w:p w:rsidR="00DA7586" w:rsidP="00542FE9" w:rsidRDefault="00DA7586" w14:paraId="29B7DC3B" w14:textId="582F1720">
      <w:pPr>
        <w:spacing w:after="120"/>
        <w:rPr>
          <w:rFonts w:ascii="Arial" w:hAnsi="Arial" w:cs="Arial"/>
          <w:b/>
          <w:bCs/>
          <w:color w:val="008080"/>
          <w:sz w:val="28"/>
          <w:szCs w:val="28"/>
        </w:rPr>
      </w:pPr>
      <w:r w:rsidRPr="003B031A">
        <w:rPr>
          <w:rFonts w:ascii="Arial" w:hAnsi="Arial" w:cs="Arial"/>
          <w:b/>
          <w:bCs/>
          <w:color w:val="008080"/>
          <w:sz w:val="28"/>
          <w:szCs w:val="28"/>
        </w:rPr>
        <w:t xml:space="preserve">GROUP ENDORSEMENT: FIVE YEARLY </w:t>
      </w:r>
      <w:proofErr w:type="gramStart"/>
      <w:r w:rsidRPr="003B031A">
        <w:rPr>
          <w:rFonts w:ascii="Arial" w:hAnsi="Arial" w:cs="Arial"/>
          <w:b/>
          <w:bCs/>
          <w:color w:val="008080"/>
          <w:sz w:val="28"/>
          <w:szCs w:val="28"/>
        </w:rPr>
        <w:t>REVIEW</w:t>
      </w:r>
      <w:proofErr w:type="gramEnd"/>
    </w:p>
    <w:p w:rsidR="00AD3033" w:rsidP="00542FE9" w:rsidRDefault="00AD3033" w14:paraId="6113C97F" w14:textId="10C7FEF5">
      <w:pPr>
        <w:spacing w:after="120"/>
        <w:rPr>
          <w:rFonts w:ascii="Arial" w:hAnsi="Arial" w:cs="Arial"/>
          <w:color w:val="008080"/>
        </w:rPr>
      </w:pPr>
      <w:r>
        <w:rPr>
          <w:rFonts w:ascii="Arial" w:hAnsi="Arial" w:cs="Arial"/>
          <w:color w:val="008080"/>
        </w:rPr>
        <w:t>This form is to be completed and submitted along with the relevant supporting documents listed below</w:t>
      </w:r>
      <w:r w:rsidR="00484D82">
        <w:rPr>
          <w:rFonts w:ascii="Arial" w:hAnsi="Arial" w:cs="Arial"/>
          <w:color w:val="008080"/>
        </w:rPr>
        <w:t xml:space="preserve">. </w:t>
      </w:r>
    </w:p>
    <w:p w:rsidR="00AD3033" w:rsidP="00AD3033" w:rsidRDefault="00AD3033" w14:paraId="4112599D" w14:textId="532FBA22">
      <w:pPr>
        <w:pStyle w:val="ListParagraph"/>
        <w:numPr>
          <w:ilvl w:val="0"/>
          <w:numId w:val="4"/>
        </w:numPr>
        <w:spacing w:after="120"/>
        <w:rPr>
          <w:rFonts w:ascii="Arial" w:hAnsi="Arial" w:cs="Arial"/>
          <w:color w:val="008080"/>
        </w:rPr>
      </w:pPr>
      <w:r>
        <w:rPr>
          <w:rFonts w:ascii="Arial" w:hAnsi="Arial" w:cs="Arial"/>
          <w:color w:val="008080"/>
        </w:rPr>
        <w:t>Evidence of Professional Will in place</w:t>
      </w:r>
    </w:p>
    <w:p w:rsidR="00AD3033" w:rsidP="00AD3033" w:rsidRDefault="00AD3033" w14:paraId="6F91E37A" w14:textId="2C1E8B2C">
      <w:pPr>
        <w:pStyle w:val="ListParagraph"/>
        <w:numPr>
          <w:ilvl w:val="0"/>
          <w:numId w:val="4"/>
        </w:numPr>
        <w:spacing w:after="120"/>
        <w:rPr>
          <w:rFonts w:ascii="Arial" w:hAnsi="Arial" w:cs="Arial"/>
          <w:color w:val="008080"/>
        </w:rPr>
      </w:pPr>
      <w:r>
        <w:rPr>
          <w:rFonts w:ascii="Arial" w:hAnsi="Arial" w:cs="Arial"/>
          <w:color w:val="008080"/>
        </w:rPr>
        <w:t>Evidence of Annual Insurance Policy for current review year</w:t>
      </w:r>
    </w:p>
    <w:p w:rsidR="00AD3033" w:rsidP="00AD3033" w:rsidRDefault="00AD3033" w14:paraId="3797379B" w14:textId="7C4156E9">
      <w:pPr>
        <w:pStyle w:val="ListParagraph"/>
        <w:numPr>
          <w:ilvl w:val="0"/>
          <w:numId w:val="4"/>
        </w:numPr>
        <w:spacing w:after="120"/>
        <w:rPr>
          <w:rFonts w:ascii="Arial" w:hAnsi="Arial" w:cs="Arial"/>
          <w:color w:val="008080"/>
        </w:rPr>
      </w:pPr>
      <w:r>
        <w:rPr>
          <w:rFonts w:ascii="Arial" w:hAnsi="Arial" w:cs="Arial"/>
          <w:color w:val="008080"/>
        </w:rPr>
        <w:t>Annual CPD form for current review year</w:t>
      </w:r>
    </w:p>
    <w:p w:rsidR="00DA7586" w:rsidP="00484D82" w:rsidRDefault="005B0260" w14:paraId="21970809" w14:textId="4772C122">
      <w:pPr>
        <w:pStyle w:val="ListParagraph"/>
        <w:numPr>
          <w:ilvl w:val="0"/>
          <w:numId w:val="4"/>
        </w:numPr>
        <w:spacing w:after="120"/>
        <w:rPr>
          <w:rFonts w:ascii="Arial" w:hAnsi="Arial" w:cs="Arial"/>
          <w:color w:val="008080"/>
        </w:rPr>
      </w:pPr>
      <w:r>
        <w:rPr>
          <w:rFonts w:ascii="Arial" w:hAnsi="Arial" w:cs="Arial"/>
          <w:color w:val="008080"/>
        </w:rPr>
        <w:t>Confirmation of previous 4 years of annual review submissions</w:t>
      </w:r>
    </w:p>
    <w:p w:rsidR="00C47FCF" w:rsidP="00484D82" w:rsidRDefault="00C47FCF" w14:paraId="4ACE93C0" w14:textId="684390CA">
      <w:pPr>
        <w:pStyle w:val="ListParagraph"/>
        <w:numPr>
          <w:ilvl w:val="0"/>
          <w:numId w:val="4"/>
        </w:numPr>
        <w:spacing w:after="120"/>
        <w:rPr>
          <w:rFonts w:ascii="Arial" w:hAnsi="Arial" w:cs="Arial"/>
          <w:color w:val="008080"/>
        </w:rPr>
      </w:pPr>
      <w:r>
        <w:rPr>
          <w:rFonts w:ascii="Arial" w:hAnsi="Arial" w:cs="Arial"/>
          <w:color w:val="008080"/>
        </w:rPr>
        <w:t xml:space="preserve">Evidence of your Supervision and Clinical hours over the past 5 years. </w:t>
      </w:r>
    </w:p>
    <w:p w:rsidR="002C742A" w:rsidP="002C742A" w:rsidRDefault="002C742A" w14:paraId="4216C40A" w14:textId="7E6B8287">
      <w:pPr>
        <w:spacing w:after="120"/>
        <w:rPr>
          <w:rFonts w:ascii="Arial" w:hAnsi="Arial" w:cs="Arial"/>
          <w:color w:val="008080"/>
        </w:rPr>
      </w:pPr>
      <w:r w:rsidRPr="002C742A">
        <w:rPr>
          <w:rFonts w:ascii="Arial" w:hAnsi="Arial" w:cs="Arial"/>
          <w:color w:val="008080"/>
        </w:rPr>
        <w:t xml:space="preserve">The criteria for your </w:t>
      </w:r>
      <w:proofErr w:type="gramStart"/>
      <w:r w:rsidRPr="002C742A">
        <w:rPr>
          <w:rFonts w:ascii="Arial" w:hAnsi="Arial" w:cs="Arial"/>
          <w:color w:val="008080"/>
        </w:rPr>
        <w:t>5 year</w:t>
      </w:r>
      <w:proofErr w:type="gramEnd"/>
      <w:r w:rsidRPr="002C742A">
        <w:rPr>
          <w:rFonts w:ascii="Arial" w:hAnsi="Arial" w:cs="Arial"/>
          <w:color w:val="008080"/>
        </w:rPr>
        <w:t xml:space="preserve"> reaccreditation and further guidance can be found at:  </w:t>
      </w:r>
      <w:hyperlink w:history="1" r:id="rId10">
        <w:r w:rsidRPr="002C742A">
          <w:rPr>
            <w:rStyle w:val="Hyperlink"/>
            <w:rFonts w:ascii="Arial" w:hAnsi="Arial" w:cs="Arial"/>
          </w:rPr>
          <w:t>https://www.metanoia.ac.uk/about/membership/cpd-returns-and-reaccreditation-for-ukcp-membership/</w:t>
        </w:r>
      </w:hyperlink>
    </w:p>
    <w:p w:rsidR="002C742A" w:rsidP="002C742A" w:rsidRDefault="002C742A" w14:paraId="28E4FEA4" w14:textId="3E6FF392">
      <w:pPr>
        <w:spacing w:after="120"/>
        <w:rPr>
          <w:rFonts w:ascii="Arial" w:hAnsi="Arial" w:cs="Arial"/>
          <w:color w:val="008080"/>
        </w:rPr>
      </w:pPr>
      <w:r>
        <w:rPr>
          <w:rFonts w:ascii="Arial" w:hAnsi="Arial" w:cs="Arial"/>
          <w:color w:val="008080"/>
        </w:rPr>
        <w:t>Once you have renewed your Metanoia Membership</w:t>
      </w:r>
      <w:r w:rsidR="005963B2">
        <w:rPr>
          <w:rFonts w:ascii="Arial" w:hAnsi="Arial" w:cs="Arial"/>
          <w:color w:val="008080"/>
        </w:rPr>
        <w:t xml:space="preserve">, you will be sent the link to a submission inbox along with this form.  If you have not received a link or you are undertaking your </w:t>
      </w:r>
      <w:proofErr w:type="gramStart"/>
      <w:r w:rsidR="005963B2">
        <w:rPr>
          <w:rFonts w:ascii="Arial" w:hAnsi="Arial" w:cs="Arial"/>
          <w:color w:val="008080"/>
        </w:rPr>
        <w:t>5 year</w:t>
      </w:r>
      <w:proofErr w:type="gramEnd"/>
      <w:r w:rsidR="005963B2">
        <w:rPr>
          <w:rFonts w:ascii="Arial" w:hAnsi="Arial" w:cs="Arial"/>
          <w:color w:val="008080"/>
        </w:rPr>
        <w:t xml:space="preserve"> reaccreditation outside of the annual renewal period (September each year), please email </w:t>
      </w:r>
      <w:hyperlink w:history="1" r:id="rId11">
        <w:r w:rsidRPr="008F6FD1" w:rsidR="005963B2">
          <w:rPr>
            <w:rStyle w:val="Hyperlink"/>
            <w:rFonts w:ascii="Arial" w:hAnsi="Arial" w:cs="Arial"/>
          </w:rPr>
          <w:t>membership@metanoia.ac.uk</w:t>
        </w:r>
      </w:hyperlink>
      <w:r w:rsidR="005963B2">
        <w:rPr>
          <w:rFonts w:ascii="Arial" w:hAnsi="Arial" w:cs="Arial"/>
          <w:color w:val="008080"/>
        </w:rPr>
        <w:t xml:space="preserve"> </w:t>
      </w:r>
    </w:p>
    <w:p w:rsidRPr="002C742A" w:rsidR="005963B2" w:rsidP="002C742A" w:rsidRDefault="005963B2" w14:paraId="4C6020CC" w14:textId="77777777">
      <w:pPr>
        <w:spacing w:after="120"/>
        <w:rPr>
          <w:rFonts w:ascii="Arial" w:hAnsi="Arial" w:cs="Arial"/>
          <w:color w:val="008080"/>
        </w:rPr>
      </w:pPr>
    </w:p>
    <w:tbl>
      <w:tblPr>
        <w:tblStyle w:val="TableGrid"/>
        <w:tblW w:w="0" w:type="auto"/>
        <w:tblBorders>
          <w:top w:val="single" w:color="008080" w:sz="12" w:space="0"/>
          <w:left w:val="single" w:color="008080" w:sz="12" w:space="0"/>
          <w:bottom w:val="single" w:color="008080" w:sz="12" w:space="0"/>
          <w:right w:val="single" w:color="008080" w:sz="12" w:space="0"/>
          <w:insideH w:val="single" w:color="008080" w:sz="12" w:space="0"/>
          <w:insideV w:val="single" w:color="008080" w:sz="12" w:space="0"/>
        </w:tblBorders>
        <w:shd w:val="clear" w:color="auto" w:fill="009999"/>
        <w:tblLook w:val="04A0" w:firstRow="1" w:lastRow="0" w:firstColumn="1" w:lastColumn="0" w:noHBand="0" w:noVBand="1"/>
      </w:tblPr>
      <w:tblGrid>
        <w:gridCol w:w="4491"/>
        <w:gridCol w:w="4505"/>
      </w:tblGrid>
      <w:tr w:rsidRPr="003B031A" w:rsidR="003B031A" w:rsidTr="005B0260" w14:paraId="18B329D5" w14:textId="77777777">
        <w:tc>
          <w:tcPr>
            <w:tcW w:w="8996" w:type="dxa"/>
            <w:gridSpan w:val="2"/>
            <w:shd w:val="clear" w:color="auto" w:fill="009999"/>
          </w:tcPr>
          <w:p w:rsidRPr="00BE21B9" w:rsidR="009F5E87" w:rsidP="00581B98" w:rsidRDefault="009F5E87" w14:paraId="460A6AE2" w14:textId="3CDA3908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Member Details:</w:t>
            </w:r>
          </w:p>
        </w:tc>
      </w:tr>
      <w:tr w:rsidRPr="00DA7586" w:rsidR="00DA7586" w:rsidTr="005B0260" w14:paraId="11E6FF4D" w14:textId="77777777">
        <w:tblPrEx>
          <w:shd w:val="clear" w:color="auto" w:fill="auto"/>
        </w:tblPrEx>
        <w:trPr>
          <w:trHeight w:val="432"/>
        </w:trPr>
        <w:tc>
          <w:tcPr>
            <w:tcW w:w="4491" w:type="dxa"/>
            <w:shd w:val="clear" w:color="auto" w:fill="009999"/>
            <w:vAlign w:val="center"/>
          </w:tcPr>
          <w:p w:rsidRPr="00BE21B9" w:rsidR="00617114" w:rsidP="00617114" w:rsidRDefault="00DA7586" w14:paraId="5580A3B2" w14:textId="153EF7B4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Name:</w:t>
            </w:r>
          </w:p>
        </w:tc>
        <w:tc>
          <w:tcPr>
            <w:tcW w:w="4505" w:type="dxa"/>
            <w:vAlign w:val="center"/>
          </w:tcPr>
          <w:p w:rsidRPr="00DA7586" w:rsidR="00DA7586" w:rsidP="00DA7586" w:rsidRDefault="00DA7586" w14:paraId="4314D974" w14:textId="7A87A084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DA7586" w:rsidR="00DA7586" w:rsidTr="005B0260" w14:paraId="6D7BB8A6" w14:textId="77777777">
        <w:tblPrEx>
          <w:shd w:val="clear" w:color="auto" w:fill="auto"/>
        </w:tblPrEx>
        <w:trPr>
          <w:trHeight w:val="432"/>
        </w:trPr>
        <w:tc>
          <w:tcPr>
            <w:tcW w:w="4491" w:type="dxa"/>
            <w:shd w:val="clear" w:color="auto" w:fill="009999"/>
            <w:vAlign w:val="center"/>
          </w:tcPr>
          <w:p w:rsidRPr="00BE21B9" w:rsidR="00DA7586" w:rsidP="00DA7586" w:rsidRDefault="00DA7586" w14:paraId="65DCDD60" w14:textId="0B1580E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Email:</w:t>
            </w:r>
          </w:p>
        </w:tc>
        <w:tc>
          <w:tcPr>
            <w:tcW w:w="4505" w:type="dxa"/>
            <w:vAlign w:val="center"/>
          </w:tcPr>
          <w:p w:rsidRPr="00DA7586" w:rsidR="00DA7586" w:rsidP="00DA7586" w:rsidRDefault="00DA7586" w14:paraId="652592C0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DA7586" w:rsidR="00DA7586" w:rsidTr="005B0260" w14:paraId="08785C2E" w14:textId="77777777">
        <w:tblPrEx>
          <w:shd w:val="clear" w:color="auto" w:fill="auto"/>
        </w:tblPrEx>
        <w:trPr>
          <w:trHeight w:val="432"/>
        </w:trPr>
        <w:tc>
          <w:tcPr>
            <w:tcW w:w="4491" w:type="dxa"/>
            <w:shd w:val="clear" w:color="auto" w:fill="009999"/>
            <w:vAlign w:val="center"/>
          </w:tcPr>
          <w:p w:rsidRPr="00BE21B9" w:rsidR="00DA7586" w:rsidP="00DA7586" w:rsidRDefault="00DA7586" w14:paraId="3E679D89" w14:textId="5E0CFDF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Modality:</w:t>
            </w:r>
          </w:p>
        </w:tc>
        <w:tc>
          <w:tcPr>
            <w:tcW w:w="4505" w:type="dxa"/>
            <w:vAlign w:val="center"/>
          </w:tcPr>
          <w:p w:rsidRPr="00DA7586" w:rsidR="00DA7586" w:rsidP="00DA7586" w:rsidRDefault="00DA7586" w14:paraId="28135388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DA7586" w:rsidR="00DA7586" w:rsidTr="005B0260" w14:paraId="700FFE67" w14:textId="77777777">
        <w:tblPrEx>
          <w:shd w:val="clear" w:color="auto" w:fill="auto"/>
        </w:tblPrEx>
        <w:trPr>
          <w:trHeight w:val="432"/>
        </w:trPr>
        <w:tc>
          <w:tcPr>
            <w:tcW w:w="4491" w:type="dxa"/>
            <w:shd w:val="clear" w:color="auto" w:fill="009999"/>
            <w:vAlign w:val="center"/>
          </w:tcPr>
          <w:p w:rsidRPr="00BE21B9" w:rsidR="00DA7586" w:rsidP="00DA7586" w:rsidRDefault="00DA7586" w14:paraId="0C75070A" w14:textId="254DB1BC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UKCP Registration Number:</w:t>
            </w:r>
          </w:p>
        </w:tc>
        <w:tc>
          <w:tcPr>
            <w:tcW w:w="4505" w:type="dxa"/>
            <w:vAlign w:val="center"/>
          </w:tcPr>
          <w:p w:rsidRPr="00DA7586" w:rsidR="00DA7586" w:rsidP="00DA7586" w:rsidRDefault="00DA7586" w14:paraId="009BB233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DA7586" w:rsidR="00DA7586" w:rsidTr="005B0260" w14:paraId="1E4CAFF9" w14:textId="77777777">
        <w:tblPrEx>
          <w:shd w:val="clear" w:color="auto" w:fill="auto"/>
        </w:tblPrEx>
        <w:trPr>
          <w:trHeight w:val="432"/>
        </w:trPr>
        <w:tc>
          <w:tcPr>
            <w:tcW w:w="4491" w:type="dxa"/>
            <w:shd w:val="clear" w:color="auto" w:fill="009999"/>
            <w:vAlign w:val="center"/>
          </w:tcPr>
          <w:p w:rsidRPr="00BE21B9" w:rsidR="00DA7586" w:rsidP="00DA7586" w:rsidRDefault="00DA7586" w14:paraId="309FB83F" w14:textId="0079BD6E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Year of Graduation:</w:t>
            </w:r>
          </w:p>
        </w:tc>
        <w:tc>
          <w:tcPr>
            <w:tcW w:w="4505" w:type="dxa"/>
            <w:vAlign w:val="center"/>
          </w:tcPr>
          <w:p w:rsidRPr="00DA7586" w:rsidR="00DA7586" w:rsidP="00DA7586" w:rsidRDefault="00DA7586" w14:paraId="7A6C0D71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DA7586" w:rsidR="005B0260" w:rsidTr="005B0260" w14:paraId="083D0B56" w14:textId="77777777">
        <w:tblPrEx>
          <w:shd w:val="clear" w:color="auto" w:fill="auto"/>
        </w:tblPrEx>
        <w:trPr>
          <w:trHeight w:val="432"/>
        </w:trPr>
        <w:tc>
          <w:tcPr>
            <w:tcW w:w="4491" w:type="dxa"/>
            <w:shd w:val="clear" w:color="auto" w:fill="009999"/>
            <w:vAlign w:val="center"/>
          </w:tcPr>
          <w:p w:rsidRPr="00BE21B9" w:rsidR="005B0260" w:rsidP="00DA7586" w:rsidRDefault="00A74627" w14:paraId="6059B5D4" w14:textId="290317E2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Have you taken any breaks in practice over 3 months in duration during this current review period (please include dates)</w:t>
            </w:r>
          </w:p>
        </w:tc>
        <w:tc>
          <w:tcPr>
            <w:tcW w:w="4505" w:type="dxa"/>
            <w:vAlign w:val="center"/>
          </w:tcPr>
          <w:p w:rsidRPr="00A74627" w:rsidR="005B0260" w:rsidP="00DA7586" w:rsidRDefault="00A74627" w14:paraId="2CF13010" w14:textId="7777777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A74627">
              <w:rPr>
                <w:rFonts w:ascii="Arial" w:hAnsi="Arial" w:cs="Arial"/>
                <w:sz w:val="24"/>
                <w:szCs w:val="24"/>
              </w:rPr>
              <w:t xml:space="preserve">Yes/No: </w:t>
            </w:r>
          </w:p>
          <w:p w:rsidR="00A74627" w:rsidP="00DA7586" w:rsidRDefault="00A74627" w14:paraId="593AD4FB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DA7586" w:rsidR="00A74627" w:rsidP="00DA7586" w:rsidRDefault="00A74627" w14:paraId="6CA16F70" w14:textId="0CE8198F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DA7586" w:rsidR="00DA7586" w:rsidTr="005B0260" w14:paraId="3AF365B0" w14:textId="77777777">
        <w:tblPrEx>
          <w:shd w:val="clear" w:color="auto" w:fill="auto"/>
        </w:tblPrEx>
        <w:trPr>
          <w:trHeight w:val="432"/>
        </w:trPr>
        <w:tc>
          <w:tcPr>
            <w:tcW w:w="4491" w:type="dxa"/>
            <w:shd w:val="clear" w:color="auto" w:fill="009999"/>
            <w:vAlign w:val="center"/>
          </w:tcPr>
          <w:p w:rsidRPr="00BE21B9" w:rsidR="00DA7586" w:rsidP="00DA7586" w:rsidRDefault="00DA7586" w14:paraId="747AB280" w14:textId="383618B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Last Reaccreditation Date:</w:t>
            </w:r>
          </w:p>
          <w:p w:rsidRPr="00BE21B9" w:rsidR="00DA7586" w:rsidP="00DA7586" w:rsidRDefault="00DA7586" w14:paraId="7F07AA1C" w14:textId="67B157D6">
            <w:pPr>
              <w:pStyle w:val="ListParagraph"/>
              <w:ind w:left="0"/>
              <w:rPr>
                <w:rFonts w:ascii="Arial" w:hAnsi="Arial" w:cs="Arial"/>
                <w:color w:val="FFFFFF" w:themeColor="background1"/>
              </w:rPr>
            </w:pPr>
            <w:r w:rsidRPr="00BE21B9">
              <w:rPr>
                <w:rFonts w:ascii="Arial" w:hAnsi="Arial" w:cs="Arial"/>
                <w:color w:val="FFFFFF" w:themeColor="background1"/>
              </w:rPr>
              <w:t>(</w:t>
            </w:r>
            <w:r w:rsidRPr="00BE21B9" w:rsidR="00B55AA2">
              <w:rPr>
                <w:rFonts w:ascii="Arial" w:hAnsi="Arial" w:cs="Arial"/>
                <w:color w:val="FFFFFF" w:themeColor="background1"/>
              </w:rPr>
              <w:t>If</w:t>
            </w:r>
            <w:r w:rsidRPr="00BE21B9">
              <w:rPr>
                <w:rFonts w:ascii="Arial" w:hAnsi="Arial" w:cs="Arial"/>
                <w:color w:val="FFFFFF" w:themeColor="background1"/>
              </w:rPr>
              <w:t xml:space="preserve"> applicable)</w:t>
            </w:r>
          </w:p>
        </w:tc>
        <w:tc>
          <w:tcPr>
            <w:tcW w:w="4505" w:type="dxa"/>
            <w:vAlign w:val="center"/>
          </w:tcPr>
          <w:p w:rsidRPr="00DA7586" w:rsidR="00DA7586" w:rsidP="00DA7586" w:rsidRDefault="00DA7586" w14:paraId="6415FF63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AB1114" w:rsidP="00581B98" w:rsidRDefault="00AB1114" w14:paraId="7EA801CF" w14:textId="39F54F75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Borders>
          <w:top w:val="single" w:color="008080" w:sz="12" w:space="0"/>
          <w:left w:val="single" w:color="008080" w:sz="12" w:space="0"/>
          <w:bottom w:val="single" w:color="008080" w:sz="12" w:space="0"/>
          <w:right w:val="single" w:color="008080" w:sz="12" w:space="0"/>
          <w:insideH w:val="single" w:color="008080" w:sz="12" w:space="0"/>
          <w:insideV w:val="single" w:color="008080" w:sz="12" w:space="0"/>
        </w:tblBorders>
        <w:tblLook w:val="04A0" w:firstRow="1" w:lastRow="0" w:firstColumn="1" w:lastColumn="0" w:noHBand="0" w:noVBand="1"/>
      </w:tblPr>
      <w:tblGrid>
        <w:gridCol w:w="7503"/>
        <w:gridCol w:w="1498"/>
      </w:tblGrid>
      <w:tr w:rsidRPr="00581B98" w:rsidR="00581B98" w:rsidTr="4928838C" w14:paraId="0FD5C381" w14:textId="77777777">
        <w:tc>
          <w:tcPr>
            <w:tcW w:w="9001" w:type="dxa"/>
            <w:gridSpan w:val="2"/>
            <w:shd w:val="clear" w:color="auto" w:fill="009999"/>
            <w:tcMar/>
          </w:tcPr>
          <w:p w:rsidRPr="00BE21B9" w:rsidR="00581B98" w:rsidP="00581B98" w:rsidRDefault="00581B98" w14:paraId="173B6085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Please reflect on your clinical practice over the past 5-years:</w:t>
            </w:r>
          </w:p>
          <w:p w:rsidRPr="00581B98" w:rsidR="00581B98" w:rsidP="00581B98" w:rsidRDefault="00581B98" w14:paraId="5B741851" w14:textId="00FFBF35">
            <w:pPr>
              <w:pStyle w:val="ListParagraph"/>
              <w:spacing w:after="120"/>
              <w:ind w:left="36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E21B9">
              <w:rPr>
                <w:rFonts w:ascii="Arial" w:hAnsi="Arial" w:cs="Arial"/>
                <w:color w:val="FFFFFF" w:themeColor="background1"/>
              </w:rPr>
              <w:t>(300 - 400 words)</w:t>
            </w:r>
          </w:p>
        </w:tc>
      </w:tr>
      <w:tr w:rsidR="00AB1114" w:rsidTr="4928838C" w14:paraId="5725BAC2" w14:textId="77777777">
        <w:tc>
          <w:tcPr>
            <w:tcW w:w="9001" w:type="dxa"/>
            <w:gridSpan w:val="2"/>
            <w:tcMar/>
          </w:tcPr>
          <w:p w:rsidR="00AB1114" w:rsidP="00AB1114" w:rsidRDefault="00AB1114" w14:paraId="3F891862" w14:textId="7777777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AB1114" w:rsidP="00AB1114" w:rsidRDefault="00AB1114" w14:paraId="0A468F72" w14:textId="7777777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AB1114" w:rsidP="00AB1114" w:rsidRDefault="00AB1114" w14:paraId="38F7DF07" w14:textId="7777777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AB1114" w:rsidP="00AB1114" w:rsidRDefault="00AB1114" w14:paraId="1BC0B870" w14:textId="7777777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AB1114" w:rsidP="00AB1114" w:rsidRDefault="00AB1114" w14:paraId="3230E036" w14:textId="7777777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AB1114" w:rsidP="00AB1114" w:rsidRDefault="00AB1114" w14:paraId="2A28F3B9" w14:textId="7777777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AB1114" w:rsidP="00AB1114" w:rsidRDefault="00AB1114" w14:paraId="1DC4D738" w14:textId="7777777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AB1114" w:rsidP="00AB1114" w:rsidRDefault="00AB1114" w14:paraId="319DFEC9" w14:textId="7777777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AB1114" w:rsidP="00AB1114" w:rsidRDefault="00AB1114" w14:paraId="7246DC78" w14:textId="7777777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AB1114" w:rsidP="00AB1114" w:rsidRDefault="00AB1114" w14:paraId="38D17942" w14:textId="154424DD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3172" w:rsidTr="4928838C" w14:paraId="7C4444BE" w14:textId="77777777">
        <w:tc>
          <w:tcPr>
            <w:tcW w:w="7503" w:type="dxa"/>
            <w:shd w:val="clear" w:color="auto" w:fill="009999"/>
            <w:tcMar/>
          </w:tcPr>
          <w:p w:rsidR="00C73172" w:rsidP="4928838C" w:rsidRDefault="00C73172" w14:paraId="4D6D8F35" w14:textId="17AF8A61">
            <w:pPr>
              <w:pStyle w:val="ListParagraph"/>
              <w:ind w:left="0"/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</w:rPr>
            </w:pPr>
            <w:r w:rsidRPr="4928838C" w:rsidR="2D782230">
              <w:rPr>
                <w:rFonts w:ascii="Arial" w:hAnsi="Arial" w:eastAsia="Calibri" w:cs="Arial" w:asciiTheme="minorAscii" w:hAnsiTheme="minorAscii" w:eastAsiaTheme="minorAscii" w:cstheme="minorBidi"/>
                <w:b w:val="1"/>
                <w:bCs w:val="1"/>
                <w:color w:val="FFFFFF" w:themeColor="background1" w:themeTint="FF" w:themeShade="FF"/>
                <w:sz w:val="22"/>
                <w:szCs w:val="22"/>
                <w:lang w:eastAsia="en-US" w:bidi="ar-SA"/>
              </w:rPr>
              <w:t xml:space="preserve">Please provide your total clinical hours over the past </w:t>
            </w:r>
            <w:r w:rsidRPr="4928838C" w:rsidR="2D782230">
              <w:rPr>
                <w:rFonts w:ascii="Arial" w:hAnsi="Arial" w:eastAsia="Calibri" w:cs="Arial" w:asciiTheme="minorAscii" w:hAnsiTheme="minorAscii" w:eastAsiaTheme="minorAscii" w:cstheme="minorBidi"/>
                <w:b w:val="1"/>
                <w:bCs w:val="1"/>
                <w:color w:val="FFFFFF" w:themeColor="background1" w:themeTint="FF" w:themeShade="FF"/>
                <w:sz w:val="22"/>
                <w:szCs w:val="22"/>
                <w:lang w:eastAsia="en-US" w:bidi="ar-SA"/>
              </w:rPr>
              <w:t>5 year</w:t>
            </w:r>
            <w:r w:rsidRPr="4928838C" w:rsidR="2D782230">
              <w:rPr>
                <w:rFonts w:ascii="Arial" w:hAnsi="Arial" w:eastAsia="Calibri" w:cs="Arial" w:asciiTheme="minorAscii" w:hAnsiTheme="minorAscii" w:eastAsiaTheme="minorAscii" w:cstheme="minorBidi"/>
                <w:b w:val="1"/>
                <w:bCs w:val="1"/>
                <w:color w:val="FFFFFF" w:themeColor="background1" w:themeTint="FF" w:themeShade="FF"/>
                <w:sz w:val="22"/>
                <w:szCs w:val="22"/>
                <w:lang w:eastAsia="en-US" w:bidi="ar-SA"/>
              </w:rPr>
              <w:t xml:space="preserve"> period</w:t>
            </w:r>
          </w:p>
        </w:tc>
        <w:tc>
          <w:tcPr>
            <w:tcW w:w="1498" w:type="dxa"/>
            <w:tcMar/>
          </w:tcPr>
          <w:p w:rsidR="00C73172" w:rsidP="00AB1114" w:rsidRDefault="00C73172" w14:paraId="63C0F357" w14:textId="7F391F2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581B98" w:rsidR="00581B98" w:rsidP="00581B98" w:rsidRDefault="00581B98" w14:paraId="1A52D099" w14:textId="77777777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color="008080" w:sz="12" w:space="0"/>
          <w:left w:val="single" w:color="008080" w:sz="12" w:space="0"/>
          <w:bottom w:val="single" w:color="008080" w:sz="12" w:space="0"/>
          <w:right w:val="single" w:color="008080" w:sz="12" w:space="0"/>
          <w:insideH w:val="single" w:color="008080" w:sz="12" w:space="0"/>
          <w:insideV w:val="single" w:color="008080" w:sz="12" w:space="0"/>
        </w:tblBorders>
        <w:tblLook w:val="04A0" w:firstRow="1" w:lastRow="0" w:firstColumn="1" w:lastColumn="0" w:noHBand="0" w:noVBand="1"/>
      </w:tblPr>
      <w:tblGrid>
        <w:gridCol w:w="7923"/>
        <w:gridCol w:w="1073"/>
      </w:tblGrid>
      <w:tr w:rsidRPr="00BE21B9" w:rsidR="00581B98" w:rsidTr="4928838C" w14:paraId="6E4BC9A6" w14:textId="77777777">
        <w:tc>
          <w:tcPr>
            <w:tcW w:w="8996" w:type="dxa"/>
            <w:gridSpan w:val="2"/>
            <w:shd w:val="clear" w:color="auto" w:fill="009999"/>
            <w:tcMar/>
          </w:tcPr>
          <w:p w:rsidRPr="00BE21B9" w:rsidR="00581B98" w:rsidP="00581B98" w:rsidRDefault="00581B98" w14:paraId="6E809610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Please reflect on your CPD activities over the past 5-years:</w:t>
            </w:r>
          </w:p>
          <w:p w:rsidR="00196F47" w:rsidP="00581B98" w:rsidRDefault="001E55E5" w14:paraId="2B16A7C7" w14:textId="77777777">
            <w:pPr>
              <w:pStyle w:val="ListParagraph"/>
              <w:spacing w:after="120"/>
              <w:ind w:left="360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Include total CPD hours for each year showing how you reach the minimum 250 hours required and state how many hours are modality specific</w:t>
            </w:r>
            <w:r w:rsidR="00196F47">
              <w:rPr>
                <w:rFonts w:ascii="Arial" w:hAnsi="Arial" w:cs="Arial"/>
                <w:color w:val="FFFFFF" w:themeColor="background1"/>
              </w:rPr>
              <w:t xml:space="preserve"> if applicable</w:t>
            </w:r>
            <w:r>
              <w:rPr>
                <w:rFonts w:ascii="Arial" w:hAnsi="Arial" w:cs="Arial"/>
                <w:color w:val="FFFFFF" w:themeColor="background1"/>
              </w:rPr>
              <w:t xml:space="preserve">. </w:t>
            </w:r>
          </w:p>
          <w:p w:rsidRPr="00BE21B9" w:rsidR="00581B98" w:rsidP="00581B98" w:rsidRDefault="00581B98" w14:paraId="418D8C4A" w14:textId="137282F5">
            <w:pPr>
              <w:pStyle w:val="ListParagraph"/>
              <w:spacing w:after="120"/>
              <w:ind w:left="360"/>
              <w:rPr>
                <w:rFonts w:ascii="Arial" w:hAnsi="Arial" w:cs="Arial"/>
                <w:color w:val="FFFFFF" w:themeColor="background1"/>
              </w:rPr>
            </w:pPr>
            <w:r w:rsidRPr="00BE21B9">
              <w:rPr>
                <w:rFonts w:ascii="Arial" w:hAnsi="Arial" w:cs="Arial"/>
                <w:color w:val="FFFFFF" w:themeColor="background1"/>
              </w:rPr>
              <w:t>(300 - 400 words)</w:t>
            </w:r>
          </w:p>
        </w:tc>
      </w:tr>
      <w:tr w:rsidR="0065189A" w:rsidTr="4928838C" w14:paraId="09D9C322" w14:textId="77777777">
        <w:tc>
          <w:tcPr>
            <w:tcW w:w="8996" w:type="dxa"/>
            <w:gridSpan w:val="2"/>
            <w:tcMar/>
          </w:tcPr>
          <w:p w:rsidR="0065189A" w:rsidRDefault="0065189A" w14:paraId="15B5EE29" w14:textId="38221D4C"/>
          <w:p w:rsidR="0065189A" w:rsidRDefault="0065189A" w14:paraId="2D54C6E2" w14:textId="77777777"/>
          <w:p w:rsidR="0065189A" w:rsidRDefault="0065189A" w14:paraId="516FE777" w14:textId="77777777"/>
          <w:p w:rsidR="0065189A" w:rsidRDefault="0065189A" w14:paraId="6A9C35F3" w14:textId="77777777"/>
          <w:p w:rsidR="0065189A" w:rsidRDefault="0065189A" w14:paraId="6347EE5B" w14:textId="77777777"/>
          <w:p w:rsidR="0065189A" w:rsidRDefault="0065189A" w14:paraId="04FB557C" w14:textId="77777777"/>
          <w:p w:rsidR="0065189A" w:rsidRDefault="0065189A" w14:paraId="7DE2B8BA" w14:textId="77777777"/>
          <w:p w:rsidR="0065189A" w:rsidRDefault="0065189A" w14:paraId="0834D87F" w14:textId="77777777"/>
          <w:p w:rsidR="0065189A" w:rsidRDefault="0065189A" w14:paraId="4612BA59" w14:textId="77777777"/>
          <w:p w:rsidR="0065189A" w:rsidRDefault="0065189A" w14:paraId="1D2404D3" w14:textId="6E62242D"/>
        </w:tc>
      </w:tr>
      <w:tr w:rsidR="00C73172" w:rsidTr="4928838C" w14:paraId="135D4DB7" w14:textId="77777777">
        <w:tc>
          <w:tcPr>
            <w:tcW w:w="7923" w:type="dxa"/>
            <w:shd w:val="clear" w:color="auto" w:fill="009999"/>
            <w:tcMar/>
          </w:tcPr>
          <w:p w:rsidR="00C73172" w:rsidP="4928838C" w:rsidRDefault="00C73172" w14:paraId="0A0102BD" w14:textId="10CBCB10">
            <w:pPr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</w:rPr>
            </w:pPr>
            <w:r w:rsidRPr="4928838C" w:rsidR="2D782230">
              <w:rPr>
                <w:rFonts w:ascii="Arial" w:hAnsi="Arial" w:eastAsia="Calibri" w:cs="Arial" w:asciiTheme="minorAscii" w:hAnsiTheme="minorAscii" w:eastAsiaTheme="minorAscii" w:cstheme="minorBidi"/>
                <w:b w:val="1"/>
                <w:bCs w:val="1"/>
                <w:color w:val="FFFFFF" w:themeColor="background1" w:themeTint="FF" w:themeShade="FF"/>
                <w:sz w:val="22"/>
                <w:szCs w:val="22"/>
                <w:lang w:eastAsia="en-US" w:bidi="ar-SA"/>
              </w:rPr>
              <w:t>Please provide your total CPD hours over the pa</w:t>
            </w:r>
            <w:r w:rsidRPr="4928838C" w:rsidR="442A62CC">
              <w:rPr>
                <w:rFonts w:ascii="Arial" w:hAnsi="Arial" w:eastAsia="Calibri" w:cs="Arial" w:asciiTheme="minorAscii" w:hAnsiTheme="minorAscii" w:eastAsiaTheme="minorAscii" w:cstheme="minorBidi"/>
                <w:b w:val="1"/>
                <w:bCs w:val="1"/>
                <w:color w:val="FFFFFF" w:themeColor="background1" w:themeTint="FF" w:themeShade="FF"/>
                <w:sz w:val="22"/>
                <w:szCs w:val="22"/>
                <w:lang w:eastAsia="en-US" w:bidi="ar-SA"/>
              </w:rPr>
              <w:t xml:space="preserve">st </w:t>
            </w:r>
            <w:r w:rsidRPr="4928838C" w:rsidR="442A62CC">
              <w:rPr>
                <w:rFonts w:ascii="Arial" w:hAnsi="Arial" w:eastAsia="Calibri" w:cs="Arial" w:asciiTheme="minorAscii" w:hAnsiTheme="minorAscii" w:eastAsiaTheme="minorAscii" w:cstheme="minorBidi"/>
                <w:b w:val="1"/>
                <w:bCs w:val="1"/>
                <w:color w:val="FFFFFF" w:themeColor="background1" w:themeTint="FF" w:themeShade="FF"/>
                <w:sz w:val="22"/>
                <w:szCs w:val="22"/>
                <w:lang w:eastAsia="en-US" w:bidi="ar-SA"/>
              </w:rPr>
              <w:t>5 year</w:t>
            </w:r>
            <w:r w:rsidRPr="4928838C" w:rsidR="442A62CC">
              <w:rPr>
                <w:rFonts w:ascii="Arial" w:hAnsi="Arial" w:eastAsia="Calibri" w:cs="Arial" w:asciiTheme="minorAscii" w:hAnsiTheme="minorAscii" w:eastAsiaTheme="minorAscii" w:cstheme="minorBidi"/>
                <w:b w:val="1"/>
                <w:bCs w:val="1"/>
                <w:color w:val="FFFFFF" w:themeColor="background1" w:themeTint="FF" w:themeShade="FF"/>
                <w:sz w:val="22"/>
                <w:szCs w:val="22"/>
                <w:lang w:eastAsia="en-US" w:bidi="ar-SA"/>
              </w:rPr>
              <w:t xml:space="preserve"> period</w:t>
            </w:r>
          </w:p>
        </w:tc>
        <w:tc>
          <w:tcPr>
            <w:tcW w:w="1073" w:type="dxa"/>
            <w:tcMar/>
          </w:tcPr>
          <w:p w:rsidR="00C73172" w:rsidRDefault="00C73172" w14:paraId="263D2912" w14:textId="1C086B17"/>
        </w:tc>
      </w:tr>
    </w:tbl>
    <w:p w:rsidR="00DA7586" w:rsidRDefault="00DA7586" w14:paraId="377CCDB6" w14:textId="49EC8C38"/>
    <w:p w:rsidR="00DA7586" w:rsidRDefault="00DA7586" w14:paraId="12CC16AA" w14:textId="15B81980"/>
    <w:tbl>
      <w:tblPr>
        <w:tblStyle w:val="TableGrid"/>
        <w:tblW w:w="0" w:type="auto"/>
        <w:tblBorders>
          <w:top w:val="single" w:color="008080" w:sz="12" w:space="0"/>
          <w:left w:val="single" w:color="008080" w:sz="12" w:space="0"/>
          <w:bottom w:val="single" w:color="008080" w:sz="12" w:space="0"/>
          <w:right w:val="single" w:color="008080" w:sz="12" w:space="0"/>
          <w:insideH w:val="single" w:color="008080" w:sz="12" w:space="0"/>
          <w:insideV w:val="single" w:color="008080" w:sz="12" w:space="0"/>
        </w:tblBorders>
        <w:tblLook w:val="04A0" w:firstRow="1" w:lastRow="0" w:firstColumn="1" w:lastColumn="0" w:noHBand="0" w:noVBand="1"/>
      </w:tblPr>
      <w:tblGrid>
        <w:gridCol w:w="8996"/>
      </w:tblGrid>
      <w:tr w:rsidRPr="00BE21B9" w:rsidR="003A4AFE" w:rsidTr="00B675EC" w14:paraId="148035EB" w14:textId="77777777">
        <w:tc>
          <w:tcPr>
            <w:tcW w:w="9016" w:type="dxa"/>
            <w:shd w:val="clear" w:color="auto" w:fill="009999"/>
          </w:tcPr>
          <w:p w:rsidRPr="00BE21B9" w:rsidR="003A4AFE" w:rsidP="003A4AFE" w:rsidRDefault="003A4AFE" w14:paraId="1901E26B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Please tell us about your plans for clinical practice and CPD over the next 5-years:</w:t>
            </w:r>
          </w:p>
          <w:p w:rsidRPr="00BE21B9" w:rsidR="003A4AFE" w:rsidP="003A4AFE" w:rsidRDefault="003A4AFE" w14:paraId="07AD0AB3" w14:textId="5DEEF8AF">
            <w:pPr>
              <w:pStyle w:val="ListParagraph"/>
              <w:spacing w:after="120"/>
              <w:ind w:left="360"/>
              <w:contextualSpacing w:val="0"/>
              <w:rPr>
                <w:rFonts w:ascii="Arial" w:hAnsi="Arial" w:cs="Arial"/>
                <w:color w:val="FFFFFF" w:themeColor="background1"/>
              </w:rPr>
            </w:pPr>
            <w:r w:rsidRPr="00BE21B9">
              <w:rPr>
                <w:rFonts w:ascii="Arial" w:hAnsi="Arial" w:cs="Arial"/>
                <w:color w:val="FFFFFF" w:themeColor="background1"/>
              </w:rPr>
              <w:t>(300 - 400 words)</w:t>
            </w:r>
          </w:p>
        </w:tc>
      </w:tr>
      <w:tr w:rsidR="00424BE8" w:rsidTr="00B675EC" w14:paraId="49496972" w14:textId="77777777">
        <w:tc>
          <w:tcPr>
            <w:tcW w:w="9016" w:type="dxa"/>
          </w:tcPr>
          <w:p w:rsidR="00424BE8" w:rsidRDefault="00424BE8" w14:paraId="7EC8FA0B" w14:textId="77777777"/>
          <w:p w:rsidR="00424BE8" w:rsidRDefault="00424BE8" w14:paraId="0B5E1140" w14:textId="77777777"/>
          <w:p w:rsidR="00424BE8" w:rsidRDefault="00424BE8" w14:paraId="503B6584" w14:textId="77777777"/>
          <w:p w:rsidR="00424BE8" w:rsidRDefault="00424BE8" w14:paraId="036F2CC8" w14:textId="77777777"/>
          <w:p w:rsidR="00424BE8" w:rsidRDefault="00424BE8" w14:paraId="6810FB55" w14:textId="77777777"/>
          <w:p w:rsidR="00424BE8" w:rsidRDefault="00424BE8" w14:paraId="478385AA" w14:textId="77777777"/>
          <w:p w:rsidR="00424BE8" w:rsidRDefault="00424BE8" w14:paraId="243AC338" w14:textId="77777777"/>
          <w:p w:rsidR="00424BE8" w:rsidRDefault="00424BE8" w14:paraId="6830D3BB" w14:textId="77777777"/>
          <w:p w:rsidR="00424BE8" w:rsidRDefault="00424BE8" w14:paraId="52AA1B0C" w14:textId="77777777"/>
          <w:p w:rsidR="00424BE8" w:rsidRDefault="00424BE8" w14:paraId="3C8B5BB1" w14:textId="3437905D"/>
        </w:tc>
      </w:tr>
    </w:tbl>
    <w:p w:rsidRPr="003A4AFE" w:rsidR="003A4AFE" w:rsidP="003A4AFE" w:rsidRDefault="003A4AFE" w14:paraId="4592B511" w14:textId="77777777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single" w:color="008080" w:sz="12" w:space="0"/>
          <w:left w:val="single" w:color="008080" w:sz="12" w:space="0"/>
          <w:bottom w:val="single" w:color="008080" w:sz="12" w:space="0"/>
          <w:right w:val="single" w:color="008080" w:sz="12" w:space="0"/>
          <w:insideH w:val="single" w:color="008080" w:sz="12" w:space="0"/>
          <w:insideV w:val="single" w:color="008080" w:sz="12" w:space="0"/>
        </w:tblBorders>
        <w:tblLook w:val="04A0" w:firstRow="1" w:lastRow="0" w:firstColumn="1" w:lastColumn="0" w:noHBand="0" w:noVBand="1"/>
      </w:tblPr>
      <w:tblGrid>
        <w:gridCol w:w="4499"/>
        <w:gridCol w:w="3424"/>
        <w:gridCol w:w="1073"/>
      </w:tblGrid>
      <w:tr w:rsidRPr="00BE21B9" w:rsidR="003A4AFE" w:rsidTr="4928838C" w14:paraId="0F87CBE7" w14:textId="77777777">
        <w:tc>
          <w:tcPr>
            <w:tcW w:w="8996" w:type="dxa"/>
            <w:gridSpan w:val="3"/>
            <w:shd w:val="clear" w:color="auto" w:fill="009999"/>
            <w:tcMar/>
          </w:tcPr>
          <w:p w:rsidRPr="00BE21B9" w:rsidR="003A4AFE" w:rsidP="003A4AFE" w:rsidRDefault="003A4AFE" w14:paraId="7D94F87D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Supervisor / Peer Reflection - Please complete a short reflection on your supervisee / peer response to the above questions:</w:t>
            </w:r>
          </w:p>
          <w:p w:rsidRPr="00BE21B9" w:rsidR="003A4AFE" w:rsidP="003A4AFE" w:rsidRDefault="003A4AFE" w14:paraId="570DCD18" w14:textId="77777777">
            <w:pPr>
              <w:pStyle w:val="ListParagraph"/>
              <w:ind w:left="360"/>
              <w:rPr>
                <w:rFonts w:ascii="Arial" w:hAnsi="Arial" w:cs="Arial"/>
                <w:color w:val="FFFFFF" w:themeColor="background1"/>
              </w:rPr>
            </w:pPr>
            <w:r w:rsidRPr="00BE21B9">
              <w:rPr>
                <w:rFonts w:ascii="Arial" w:hAnsi="Arial" w:cs="Arial"/>
                <w:color w:val="FFFFFF" w:themeColor="background1"/>
              </w:rPr>
              <w:t>(200 - 400 words)</w:t>
            </w:r>
          </w:p>
          <w:p w:rsidRPr="00BE21B9" w:rsidR="003A4AFE" w:rsidRDefault="003A4AFE" w14:paraId="20AC5D66" w14:textId="77777777">
            <w:pPr>
              <w:rPr>
                <w:color w:val="FFFFFF" w:themeColor="background1"/>
              </w:rPr>
            </w:pPr>
          </w:p>
        </w:tc>
      </w:tr>
      <w:tr w:rsidR="00424BE8" w:rsidTr="4928838C" w14:paraId="78491CA9" w14:textId="77777777">
        <w:tc>
          <w:tcPr>
            <w:tcW w:w="8996" w:type="dxa"/>
            <w:gridSpan w:val="3"/>
            <w:tcMar/>
          </w:tcPr>
          <w:p w:rsidR="00424BE8" w:rsidRDefault="00424BE8" w14:paraId="76A02BE5" w14:textId="77777777"/>
          <w:p w:rsidR="00424BE8" w:rsidRDefault="00424BE8" w14:paraId="1B31D1E4" w14:textId="77777777"/>
          <w:p w:rsidR="00424BE8" w:rsidRDefault="00424BE8" w14:paraId="011E39C5" w14:textId="77777777"/>
          <w:p w:rsidR="00424BE8" w:rsidRDefault="00424BE8" w14:paraId="7582AF7A" w14:textId="77777777"/>
          <w:p w:rsidR="00424BE8" w:rsidRDefault="00424BE8" w14:paraId="68CBC322" w14:textId="77777777"/>
          <w:p w:rsidR="00424BE8" w:rsidRDefault="00424BE8" w14:paraId="51AB699D" w14:textId="77777777"/>
          <w:p w:rsidR="00424BE8" w:rsidRDefault="00424BE8" w14:paraId="62E79B37" w14:textId="77777777"/>
          <w:p w:rsidR="00424BE8" w:rsidRDefault="00424BE8" w14:paraId="5F9DFFE8" w14:textId="77777777"/>
          <w:p w:rsidR="00424BE8" w:rsidRDefault="00424BE8" w14:paraId="062D936C" w14:textId="77777777"/>
          <w:p w:rsidR="00424BE8" w:rsidRDefault="00424BE8" w14:paraId="338B0B9C" w14:textId="4B6F416B"/>
        </w:tc>
      </w:tr>
      <w:tr w:rsidR="00D84322" w:rsidTr="4928838C" w14:paraId="072AC64E" w14:textId="77777777">
        <w:tc>
          <w:tcPr>
            <w:tcW w:w="7923" w:type="dxa"/>
            <w:gridSpan w:val="2"/>
            <w:shd w:val="clear" w:color="auto" w:fill="009999"/>
            <w:tcMar/>
          </w:tcPr>
          <w:p w:rsidR="00D84322" w:rsidP="4928838C" w:rsidRDefault="00D84322" w14:paraId="37FB1425" w14:textId="77777777">
            <w:pPr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</w:rPr>
            </w:pPr>
            <w:r w:rsidRPr="4928838C" w:rsidR="442A62CC">
              <w:rPr>
                <w:rFonts w:ascii="Arial" w:hAnsi="Arial" w:eastAsia="Calibri" w:cs="Arial" w:asciiTheme="minorAscii" w:hAnsiTheme="minorAscii" w:eastAsiaTheme="minorAscii" w:cstheme="minorBidi"/>
                <w:b w:val="1"/>
                <w:bCs w:val="1"/>
                <w:color w:val="FFFFFF" w:themeColor="background1" w:themeTint="FF" w:themeShade="FF"/>
                <w:sz w:val="22"/>
                <w:szCs w:val="22"/>
                <w:lang w:eastAsia="en-US" w:bidi="ar-SA"/>
              </w:rPr>
              <w:t xml:space="preserve">Please provide your total Supervision hours over the past </w:t>
            </w:r>
            <w:r w:rsidRPr="4928838C" w:rsidR="442A62CC">
              <w:rPr>
                <w:rFonts w:ascii="Arial" w:hAnsi="Arial" w:eastAsia="Calibri" w:cs="Arial" w:asciiTheme="minorAscii" w:hAnsiTheme="minorAscii" w:eastAsiaTheme="minorAscii" w:cstheme="minorBidi"/>
                <w:b w:val="1"/>
                <w:bCs w:val="1"/>
                <w:color w:val="FFFFFF" w:themeColor="background1" w:themeTint="FF" w:themeShade="FF"/>
                <w:sz w:val="22"/>
                <w:szCs w:val="22"/>
                <w:lang w:eastAsia="en-US" w:bidi="ar-SA"/>
              </w:rPr>
              <w:t>5 year</w:t>
            </w:r>
            <w:r w:rsidRPr="4928838C" w:rsidR="442A62CC">
              <w:rPr>
                <w:rFonts w:ascii="Arial" w:hAnsi="Arial" w:eastAsia="Calibri" w:cs="Arial" w:asciiTheme="minorAscii" w:hAnsiTheme="minorAscii" w:eastAsiaTheme="minorAscii" w:cstheme="minorBidi"/>
                <w:b w:val="1"/>
                <w:bCs w:val="1"/>
                <w:color w:val="FFFFFF" w:themeColor="background1" w:themeTint="FF" w:themeShade="FF"/>
                <w:sz w:val="22"/>
                <w:szCs w:val="22"/>
                <w:lang w:eastAsia="en-US" w:bidi="ar-SA"/>
              </w:rPr>
              <w:t xml:space="preserve"> period</w:t>
            </w:r>
          </w:p>
        </w:tc>
        <w:tc>
          <w:tcPr>
            <w:tcW w:w="1073" w:type="dxa"/>
            <w:tcMar/>
          </w:tcPr>
          <w:p w:rsidR="00D84322" w:rsidRDefault="00D84322" w14:paraId="42C12810" w14:textId="0594C94C"/>
        </w:tc>
      </w:tr>
      <w:tr w:rsidRPr="00424BE8" w:rsidR="00424BE8" w:rsidTr="4928838C" w14:paraId="725E117D" w14:textId="77777777">
        <w:tc>
          <w:tcPr>
            <w:tcW w:w="4499" w:type="dxa"/>
            <w:shd w:val="clear" w:color="auto" w:fill="009999"/>
            <w:tcMar/>
          </w:tcPr>
          <w:p w:rsidRPr="00BE21B9" w:rsidR="00424BE8" w:rsidRDefault="00424BE8" w14:paraId="218D2B15" w14:textId="77777777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Supervisor’s Name:</w:t>
            </w:r>
          </w:p>
          <w:p w:rsidRPr="00BE21B9" w:rsidR="00424BE8" w:rsidRDefault="00424BE8" w14:paraId="49868030" w14:textId="7693DCDE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4497" w:type="dxa"/>
            <w:gridSpan w:val="2"/>
            <w:tcMar/>
          </w:tcPr>
          <w:p w:rsidRPr="00424BE8" w:rsidR="00424BE8" w:rsidRDefault="00424BE8" w14:paraId="47F08D00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424BE8" w:rsidR="00424BE8" w:rsidTr="4928838C" w14:paraId="7092EE26" w14:textId="77777777">
        <w:tc>
          <w:tcPr>
            <w:tcW w:w="4499" w:type="dxa"/>
            <w:shd w:val="clear" w:color="auto" w:fill="009999"/>
            <w:tcMar/>
          </w:tcPr>
          <w:p w:rsidRPr="00BE21B9" w:rsidR="00424BE8" w:rsidRDefault="00424BE8" w14:paraId="1DD1D61C" w14:textId="51610F99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 xml:space="preserve">Signature: </w:t>
            </w:r>
          </w:p>
        </w:tc>
        <w:tc>
          <w:tcPr>
            <w:tcW w:w="4497" w:type="dxa"/>
            <w:gridSpan w:val="2"/>
            <w:tcMar/>
          </w:tcPr>
          <w:p w:rsidR="00424BE8" w:rsidRDefault="00424BE8" w14:paraId="04F60227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424BE8" w:rsidR="00424BE8" w:rsidRDefault="00424BE8" w14:paraId="160FA0A7" w14:textId="3F2EE43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DA7586" w:rsidRDefault="00DA7586" w14:paraId="25570DCE" w14:textId="0983DB5C"/>
    <w:tbl>
      <w:tblPr>
        <w:tblStyle w:val="TableGrid"/>
        <w:tblW w:w="0" w:type="auto"/>
        <w:tblBorders>
          <w:top w:val="single" w:color="008080" w:sz="12" w:space="0"/>
          <w:left w:val="single" w:color="008080" w:sz="12" w:space="0"/>
          <w:bottom w:val="single" w:color="008080" w:sz="12" w:space="0"/>
          <w:right w:val="single" w:color="008080" w:sz="12" w:space="0"/>
          <w:insideH w:val="single" w:color="008080" w:sz="12" w:space="0"/>
          <w:insideV w:val="single" w:color="008080" w:sz="12" w:space="0"/>
        </w:tblBorders>
        <w:shd w:val="clear" w:color="auto" w:fill="009999"/>
        <w:tblLook w:val="04A0" w:firstRow="1" w:lastRow="0" w:firstColumn="1" w:lastColumn="0" w:noHBand="0" w:noVBand="1"/>
      </w:tblPr>
      <w:tblGrid>
        <w:gridCol w:w="7725"/>
        <w:gridCol w:w="1271"/>
      </w:tblGrid>
      <w:tr w:rsidRPr="009D73E2" w:rsidR="009D73E2" w:rsidTr="009D73E2" w14:paraId="4B18F5B5" w14:textId="77777777">
        <w:tc>
          <w:tcPr>
            <w:tcW w:w="8996" w:type="dxa"/>
            <w:gridSpan w:val="2"/>
            <w:shd w:val="clear" w:color="auto" w:fill="009999"/>
          </w:tcPr>
          <w:p w:rsidRPr="009D73E2" w:rsidR="009D73E2" w:rsidP="009D73E2" w:rsidRDefault="00AB4145" w14:paraId="0CA4C7E6" w14:textId="77777777">
            <w:pPr>
              <w:pStyle w:val="ListParagraph"/>
              <w:numPr>
                <w:ilvl w:val="0"/>
                <w:numId w:val="1"/>
              </w:numPr>
              <w:spacing w:after="120"/>
              <w:contextualSpacing w:val="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D73E2">
              <w:rPr>
                <w:rFonts w:ascii="Arial" w:hAnsi="Arial" w:cs="Arial"/>
                <w:b/>
                <w:bCs/>
                <w:color w:val="FFFFFF" w:themeColor="background1"/>
              </w:rPr>
              <w:t>Group Endorsement</w:t>
            </w:r>
          </w:p>
          <w:p w:rsidRPr="009D73E2" w:rsidR="009D73E2" w:rsidP="009D73E2" w:rsidRDefault="009D73E2" w14:paraId="1FE5B9E3" w14:textId="603CB35F">
            <w:pPr>
              <w:spacing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FFFFFF" w:themeColor="background1"/>
              </w:rPr>
              <w:t xml:space="preserve">The group confirmed that </w:t>
            </w:r>
            <w:r w:rsidRPr="009D73E2">
              <w:rPr>
                <w:rFonts w:ascii="Arial" w:hAnsi="Arial" w:cs="Arial"/>
                <w:b/>
                <w:bCs/>
                <w:color w:val="FFFFFF" w:themeColor="background1"/>
              </w:rPr>
              <w:t xml:space="preserve">[Enter Name] </w:t>
            </w:r>
            <w:r w:rsidRPr="009D73E2">
              <w:rPr>
                <w:rFonts w:ascii="Arial" w:hAnsi="Arial" w:cs="Arial"/>
                <w:color w:val="FFFFFF" w:themeColor="background1"/>
              </w:rPr>
              <w:t>is pursuing effective ongoing professional development.</w:t>
            </w:r>
          </w:p>
        </w:tc>
      </w:tr>
      <w:tr w:rsidRPr="009D73E2" w:rsidR="009D73E2" w:rsidTr="009D73E2" w14:paraId="3CC0A7A0" w14:textId="4C0FD1BE">
        <w:tc>
          <w:tcPr>
            <w:tcW w:w="7725" w:type="dxa"/>
            <w:shd w:val="clear" w:color="auto" w:fill="009999"/>
          </w:tcPr>
          <w:p w:rsidRPr="009D73E2" w:rsidR="009D73E2" w:rsidP="009D73E2" w:rsidRDefault="009D73E2" w14:paraId="407DFF87" w14:textId="17CA6A4F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contextualSpacing w:val="0"/>
              <w:jc w:val="both"/>
              <w:rPr>
                <w:rFonts w:ascii="Arial" w:hAnsi="Arial" w:cs="Arial"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FFFFFF" w:themeColor="background1"/>
              </w:rPr>
              <w:t xml:space="preserve">The group confirmed that the registrant has provided an overview of their clinical hours and a profile of their practice over the last 5 years – e.g. gender, age, length of time with each client.  </w:t>
            </w:r>
          </w:p>
        </w:tc>
        <w:tc>
          <w:tcPr>
            <w:tcW w:w="1271" w:type="dxa"/>
          </w:tcPr>
          <w:p w:rsidRPr="009D73E2" w:rsidR="009D73E2" w:rsidP="009D73E2" w:rsidRDefault="009D73E2" w14:paraId="15EE3CCB" w14:textId="53072D78">
            <w:pPr>
              <w:spacing w:after="120"/>
              <w:rPr>
                <w:rFonts w:ascii="Arial" w:hAnsi="Arial" w:cs="Arial"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008080"/>
              </w:rPr>
              <w:t>Yes / No</w:t>
            </w:r>
          </w:p>
        </w:tc>
      </w:tr>
      <w:tr w:rsidRPr="009D73E2" w:rsidR="009D73E2" w:rsidTr="009D73E2" w14:paraId="2DA2E24D" w14:textId="0EA8A971">
        <w:tc>
          <w:tcPr>
            <w:tcW w:w="7725" w:type="dxa"/>
            <w:shd w:val="clear" w:color="auto" w:fill="009999"/>
          </w:tcPr>
          <w:p w:rsidRPr="009D73E2" w:rsidR="009D73E2" w:rsidP="009D73E2" w:rsidRDefault="009D73E2" w14:paraId="1FE19F24" w14:textId="49450F78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contextualSpacing w:val="0"/>
              <w:jc w:val="both"/>
              <w:rPr>
                <w:rFonts w:ascii="Arial" w:hAnsi="Arial" w:cs="Arial"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FFFFFF" w:themeColor="background1"/>
              </w:rPr>
              <w:t xml:space="preserve">The group confirmed that the registrant has provided documentation to verify their supervision provision over the previous five years. </w:t>
            </w:r>
          </w:p>
        </w:tc>
        <w:tc>
          <w:tcPr>
            <w:tcW w:w="1271" w:type="dxa"/>
          </w:tcPr>
          <w:p w:rsidRPr="009D73E2" w:rsidR="009D73E2" w:rsidP="009D73E2" w:rsidRDefault="009D73E2" w14:paraId="77790E91" w14:textId="76EA73D3">
            <w:pPr>
              <w:spacing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008080"/>
              </w:rPr>
              <w:t>Yes / No</w:t>
            </w:r>
          </w:p>
        </w:tc>
      </w:tr>
      <w:tr w:rsidRPr="009D73E2" w:rsidR="009D73E2" w:rsidTr="009D73E2" w14:paraId="5417C7D2" w14:textId="42840C3B">
        <w:tc>
          <w:tcPr>
            <w:tcW w:w="7725" w:type="dxa"/>
            <w:shd w:val="clear" w:color="auto" w:fill="009999"/>
          </w:tcPr>
          <w:p w:rsidRPr="009D73E2" w:rsidR="009D73E2" w:rsidP="009D73E2" w:rsidRDefault="009D73E2" w14:paraId="64094E90" w14:textId="621CFC0B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contextualSpacing w:val="0"/>
              <w:jc w:val="both"/>
              <w:rPr>
                <w:rFonts w:ascii="Arial" w:hAnsi="Arial" w:cs="Arial"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FFFFFF" w:themeColor="background1"/>
              </w:rPr>
              <w:t>The group confirmed that the registrant has provided a statement from their current supervisor/peer supervisor, verifying the amount of contracted supervision.</w:t>
            </w:r>
          </w:p>
        </w:tc>
        <w:tc>
          <w:tcPr>
            <w:tcW w:w="1271" w:type="dxa"/>
          </w:tcPr>
          <w:p w:rsidRPr="009D73E2" w:rsidR="009D73E2" w:rsidP="009D73E2" w:rsidRDefault="009D73E2" w14:paraId="5ED612E4" w14:textId="2E3FA6D5">
            <w:pPr>
              <w:spacing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008080"/>
              </w:rPr>
              <w:t>Yes / No</w:t>
            </w:r>
          </w:p>
        </w:tc>
      </w:tr>
      <w:tr w:rsidRPr="009D73E2" w:rsidR="009D73E2" w:rsidTr="009D73E2" w14:paraId="44B28668" w14:textId="5CCF40CA">
        <w:tc>
          <w:tcPr>
            <w:tcW w:w="7725" w:type="dxa"/>
            <w:shd w:val="clear" w:color="auto" w:fill="009999"/>
          </w:tcPr>
          <w:p w:rsidRPr="009D73E2" w:rsidR="009D73E2" w:rsidP="009D73E2" w:rsidRDefault="009D73E2" w14:paraId="65A9F896" w14:textId="711A97FE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contextualSpacing w:val="0"/>
              <w:jc w:val="both"/>
              <w:rPr>
                <w:rFonts w:ascii="Arial" w:hAnsi="Arial" w:cs="Arial"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FFFFFF" w:themeColor="background1"/>
              </w:rPr>
              <w:t xml:space="preserve">The group confirmed that the registrant has evidenced their CPD over the previous five years in keeping with UKCP’s and HIPC’s CPD requirements (250 hours). </w:t>
            </w:r>
          </w:p>
        </w:tc>
        <w:tc>
          <w:tcPr>
            <w:tcW w:w="1271" w:type="dxa"/>
          </w:tcPr>
          <w:p w:rsidRPr="009D73E2" w:rsidR="009D73E2" w:rsidP="009D73E2" w:rsidRDefault="009D73E2" w14:paraId="15F57FBE" w14:textId="65089F4A">
            <w:pPr>
              <w:spacing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008080"/>
              </w:rPr>
              <w:t>Yes / No</w:t>
            </w:r>
          </w:p>
        </w:tc>
      </w:tr>
      <w:tr w:rsidRPr="009D73E2" w:rsidR="00BF3F6C" w:rsidTr="009D73E2" w14:paraId="1142A457" w14:textId="528E662B">
        <w:tc>
          <w:tcPr>
            <w:tcW w:w="7725" w:type="dxa"/>
            <w:shd w:val="clear" w:color="auto" w:fill="009999"/>
          </w:tcPr>
          <w:p w:rsidRPr="009D73E2" w:rsidR="00BF3F6C" w:rsidP="00BF3F6C" w:rsidRDefault="00BF3F6C" w14:paraId="7AFB2EE3" w14:textId="5108B67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contextualSpacing w:val="0"/>
              <w:jc w:val="both"/>
              <w:rPr>
                <w:rFonts w:ascii="Arial" w:hAnsi="Arial" w:cs="Arial"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FFFFFF" w:themeColor="background1"/>
              </w:rPr>
              <w:t>The group confirmed that the registrant has provided evidence of current indemnity insurance.</w:t>
            </w:r>
          </w:p>
        </w:tc>
        <w:tc>
          <w:tcPr>
            <w:tcW w:w="1271" w:type="dxa"/>
          </w:tcPr>
          <w:p w:rsidRPr="00BF3F6C" w:rsidR="00BF3F6C" w:rsidP="00BF3F6C" w:rsidRDefault="00BF3F6C" w14:paraId="3BF267D9" w14:textId="2BFA8625">
            <w:pPr>
              <w:spacing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008080"/>
              </w:rPr>
              <w:t>Yes / No</w:t>
            </w:r>
          </w:p>
        </w:tc>
      </w:tr>
      <w:tr w:rsidRPr="009D73E2" w:rsidR="00BF3F6C" w:rsidTr="009D73E2" w14:paraId="1D6A3ED9" w14:textId="67519D48">
        <w:tc>
          <w:tcPr>
            <w:tcW w:w="7725" w:type="dxa"/>
            <w:shd w:val="clear" w:color="auto" w:fill="009999"/>
          </w:tcPr>
          <w:p w:rsidRPr="009D73E2" w:rsidR="00BF3F6C" w:rsidP="00BF3F6C" w:rsidRDefault="00BF3F6C" w14:paraId="68A858F9" w14:textId="39541A1B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contextualSpacing w:val="0"/>
              <w:jc w:val="both"/>
              <w:rPr>
                <w:rFonts w:ascii="Arial" w:hAnsi="Arial" w:cs="Arial"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FFFFFF" w:themeColor="background1"/>
              </w:rPr>
              <w:t>The group confirmed that that the registrant has ensured that arrangements are in place, for sudden long term or permanent absence from work (i.e. a professional Will).</w:t>
            </w:r>
          </w:p>
        </w:tc>
        <w:tc>
          <w:tcPr>
            <w:tcW w:w="1271" w:type="dxa"/>
          </w:tcPr>
          <w:p w:rsidRPr="00BF3F6C" w:rsidR="00BF3F6C" w:rsidP="00BF3F6C" w:rsidRDefault="00BF3F6C" w14:paraId="410BC26D" w14:textId="150228B3">
            <w:pPr>
              <w:spacing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008080"/>
              </w:rPr>
              <w:t>Yes / No</w:t>
            </w:r>
          </w:p>
        </w:tc>
      </w:tr>
    </w:tbl>
    <w:p w:rsidRPr="00BE21B9" w:rsidR="000D41DB" w:rsidP="00666D6F" w:rsidRDefault="00666D6F" w14:paraId="12AA74C2" w14:textId="783297D5">
      <w:pPr>
        <w:widowControl w:val="0"/>
        <w:tabs>
          <w:tab w:val="left" w:pos="560"/>
          <w:tab w:val="left" w:pos="1120"/>
          <w:tab w:val="left" w:pos="3360"/>
        </w:tabs>
        <w:autoSpaceDE w:val="0"/>
        <w:autoSpaceDN w:val="0"/>
        <w:adjustRightInd w:val="0"/>
        <w:spacing w:after="240"/>
        <w:ind w:left="360"/>
        <w:jc w:val="both"/>
        <w:rPr>
          <w:rFonts w:ascii="Arial" w:hAnsi="Arial" w:cs="Arial"/>
        </w:rPr>
      </w:pPr>
      <w:r w:rsidRPr="00BE21B9">
        <w:rPr>
          <w:rFonts w:ascii="Arial" w:hAnsi="Arial" w:eastAsia="MS Gothic" w:cs="Arial"/>
        </w:rPr>
        <w:tab/>
      </w:r>
    </w:p>
    <w:tbl>
      <w:tblPr>
        <w:tblStyle w:val="TableGrid"/>
        <w:tblW w:w="0" w:type="auto"/>
        <w:tblInd w:w="-5" w:type="dxa"/>
        <w:tblBorders>
          <w:top w:val="single" w:color="008080" w:sz="12" w:space="0"/>
          <w:left w:val="single" w:color="008080" w:sz="12" w:space="0"/>
          <w:bottom w:val="single" w:color="008080" w:sz="12" w:space="0"/>
          <w:right w:val="single" w:color="008080" w:sz="12" w:space="0"/>
          <w:insideH w:val="single" w:color="008080" w:sz="12" w:space="0"/>
          <w:insideV w:val="single" w:color="008080" w:sz="12" w:space="0"/>
        </w:tblBorders>
        <w:tblLook w:val="04A0" w:firstRow="1" w:lastRow="0" w:firstColumn="1" w:lastColumn="0" w:noHBand="0" w:noVBand="1"/>
      </w:tblPr>
      <w:tblGrid>
        <w:gridCol w:w="9001"/>
      </w:tblGrid>
      <w:tr w:rsidRPr="00BE21B9" w:rsidR="009528CB" w:rsidTr="009D73E2" w14:paraId="7CC7282C" w14:textId="77777777">
        <w:tc>
          <w:tcPr>
            <w:tcW w:w="9001" w:type="dxa"/>
            <w:shd w:val="clear" w:color="auto" w:fill="009999"/>
          </w:tcPr>
          <w:p w:rsidRPr="00BE21B9" w:rsidR="009528CB" w:rsidP="009528CB" w:rsidRDefault="009528CB" w14:paraId="27E0F942" w14:textId="71621294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Please provide the recommendation(s) made by the group</w:t>
            </w:r>
            <w:r w:rsidRPr="00BE21B9" w:rsidR="00001149">
              <w:rPr>
                <w:rFonts w:ascii="Arial" w:hAnsi="Arial" w:cs="Arial"/>
                <w:b/>
                <w:bCs/>
                <w:color w:val="FFFFFF" w:themeColor="background1"/>
              </w:rPr>
              <w:t>:</w:t>
            </w:r>
          </w:p>
        </w:tc>
      </w:tr>
      <w:tr w:rsidR="00170752" w:rsidTr="009D73E2" w14:paraId="157D2DC0" w14:textId="77777777">
        <w:tc>
          <w:tcPr>
            <w:tcW w:w="9001" w:type="dxa"/>
          </w:tcPr>
          <w:p w:rsidR="00170752" w:rsidP="00170752" w:rsidRDefault="00170752" w14:paraId="65274B07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ED6366" w:rsidP="00170752" w:rsidRDefault="00ED6366" w14:paraId="65988ED6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ED6366" w:rsidP="00170752" w:rsidRDefault="00ED6366" w14:paraId="00245E14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ED6366" w:rsidP="00170752" w:rsidRDefault="00ED6366" w14:paraId="59402519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ED6366" w:rsidP="00170752" w:rsidRDefault="00ED6366" w14:paraId="74FE6C96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53749E" w:rsidP="00170752" w:rsidRDefault="0053749E" w14:paraId="3CEE1A8B" w14:textId="22962461">
            <w:pPr>
              <w:pStyle w:val="List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:rsidR="009F5E87" w:rsidP="009F5E87" w:rsidRDefault="009F5E87" w14:paraId="696C34EB" w14:textId="03071756">
      <w:pPr>
        <w:spacing w:after="0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single" w:color="008080" w:sz="12" w:space="0"/>
          <w:left w:val="single" w:color="008080" w:sz="12" w:space="0"/>
          <w:bottom w:val="single" w:color="008080" w:sz="12" w:space="0"/>
          <w:right w:val="single" w:color="008080" w:sz="12" w:space="0"/>
          <w:insideH w:val="single" w:color="008080" w:sz="12" w:space="0"/>
          <w:insideV w:val="single" w:color="008080" w:sz="12" w:space="0"/>
        </w:tblBorders>
        <w:tblLook w:val="04A0" w:firstRow="1" w:lastRow="0" w:firstColumn="1" w:lastColumn="0" w:noHBand="0" w:noVBand="1"/>
      </w:tblPr>
      <w:tblGrid>
        <w:gridCol w:w="1434"/>
        <w:gridCol w:w="1975"/>
        <w:gridCol w:w="2065"/>
        <w:gridCol w:w="1885"/>
        <w:gridCol w:w="1637"/>
      </w:tblGrid>
      <w:tr w:rsidRPr="00BE21B9" w:rsidR="009528CB" w:rsidTr="00B675EC" w14:paraId="479C00EC" w14:textId="77777777">
        <w:tc>
          <w:tcPr>
            <w:tcW w:w="9016" w:type="dxa"/>
            <w:gridSpan w:val="5"/>
            <w:shd w:val="clear" w:color="auto" w:fill="009999"/>
          </w:tcPr>
          <w:p w:rsidRPr="00BE21B9" w:rsidR="009528CB" w:rsidP="009528CB" w:rsidRDefault="009528CB" w14:paraId="5C0FA07A" w14:textId="77777777">
            <w:pPr>
              <w:pStyle w:val="ListParagraph"/>
              <w:numPr>
                <w:ilvl w:val="0"/>
                <w:numId w:val="1"/>
              </w:numPr>
              <w:spacing w:after="120"/>
              <w:rPr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 xml:space="preserve">To be electronically signed by the peer group </w:t>
            </w:r>
          </w:p>
          <w:p w:rsidRPr="00BE21B9" w:rsidR="009528CB" w:rsidP="009528CB" w:rsidRDefault="009528CB" w14:paraId="6E7CDFA0" w14:textId="4690A808">
            <w:pPr>
              <w:pStyle w:val="ListParagraph"/>
              <w:spacing w:after="120"/>
              <w:ind w:left="360"/>
              <w:rPr>
                <w:b/>
                <w:bCs/>
                <w:color w:val="FFFFFF" w:themeColor="background1"/>
              </w:rPr>
            </w:pPr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 xml:space="preserve">(A minimum of 3 signatures </w:t>
            </w:r>
            <w:proofErr w:type="gramStart"/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>are</w:t>
            </w:r>
            <w:proofErr w:type="gramEnd"/>
            <w:r w:rsidRPr="00BE21B9">
              <w:rPr>
                <w:rFonts w:ascii="Arial" w:hAnsi="Arial" w:cs="Arial"/>
                <w:b/>
                <w:bCs/>
                <w:color w:val="FFFFFF" w:themeColor="background1"/>
              </w:rPr>
              <w:t xml:space="preserve"> required):</w:t>
            </w:r>
          </w:p>
        </w:tc>
      </w:tr>
      <w:tr w:rsidR="00B675EC" w:rsidTr="00B675EC" w14:paraId="4162A466" w14:textId="77777777">
        <w:trPr>
          <w:trHeight w:val="314"/>
        </w:trPr>
        <w:tc>
          <w:tcPr>
            <w:tcW w:w="1435" w:type="dxa"/>
            <w:vMerge w:val="restart"/>
            <w:shd w:val="clear" w:color="auto" w:fill="009999"/>
            <w:vAlign w:val="center"/>
          </w:tcPr>
          <w:p w:rsidR="00BE21B9" w:rsidP="009F5E87" w:rsidRDefault="00BE21B9" w14:paraId="3A43CC79" w14:textId="77777777">
            <w:pPr>
              <w:rPr>
                <w:b/>
                <w:bCs/>
                <w:color w:val="FFFFFF" w:themeColor="background1"/>
              </w:rPr>
            </w:pPr>
          </w:p>
          <w:p w:rsidRPr="00BE21B9" w:rsidR="00B675EC" w:rsidP="009F5E87" w:rsidRDefault="00B675EC" w14:paraId="0F4C3F33" w14:textId="601900E2">
            <w:pPr>
              <w:rPr>
                <w:b/>
                <w:bCs/>
                <w:color w:val="FFFFFF" w:themeColor="background1"/>
              </w:rPr>
            </w:pPr>
            <w:r w:rsidRPr="00BE21B9">
              <w:rPr>
                <w:b/>
                <w:bCs/>
                <w:color w:val="FFFFFF" w:themeColor="background1"/>
              </w:rPr>
              <w:t>Type Name:</w:t>
            </w:r>
          </w:p>
        </w:tc>
        <w:tc>
          <w:tcPr>
            <w:tcW w:w="1980" w:type="dxa"/>
            <w:shd w:val="clear" w:color="auto" w:fill="009999"/>
          </w:tcPr>
          <w:p w:rsidRPr="00B675EC" w:rsidR="00B675EC" w:rsidP="00ED6366" w:rsidRDefault="00B675EC" w14:paraId="7B213348" w14:textId="2116EEEA">
            <w:pPr>
              <w:rPr>
                <w:rFonts w:cstheme="minorHAnsi"/>
                <w:color w:val="FFFFFF" w:themeColor="background1"/>
              </w:rPr>
            </w:pPr>
            <w:r w:rsidRPr="00B675EC">
              <w:rPr>
                <w:rFonts w:cstheme="minorHAnsi"/>
                <w:color w:val="FFFFFF" w:themeColor="background1"/>
              </w:rPr>
              <w:t>Peer 1</w:t>
            </w:r>
          </w:p>
        </w:tc>
        <w:tc>
          <w:tcPr>
            <w:tcW w:w="2070" w:type="dxa"/>
            <w:shd w:val="clear" w:color="auto" w:fill="009999"/>
          </w:tcPr>
          <w:p w:rsidRPr="00B675EC" w:rsidR="00B675EC" w:rsidP="00ED6366" w:rsidRDefault="00B675EC" w14:paraId="43B9545B" w14:textId="15CB8104">
            <w:pPr>
              <w:rPr>
                <w:color w:val="FFFFFF" w:themeColor="background1"/>
              </w:rPr>
            </w:pPr>
            <w:r w:rsidRPr="00B675EC">
              <w:rPr>
                <w:color w:val="FFFFFF" w:themeColor="background1"/>
              </w:rPr>
              <w:t>Peer 2</w:t>
            </w:r>
          </w:p>
        </w:tc>
        <w:tc>
          <w:tcPr>
            <w:tcW w:w="1890" w:type="dxa"/>
            <w:shd w:val="clear" w:color="auto" w:fill="009999"/>
          </w:tcPr>
          <w:p w:rsidRPr="00B675EC" w:rsidR="00B675EC" w:rsidP="00ED6366" w:rsidRDefault="00B675EC" w14:paraId="37E602FF" w14:textId="77C70379">
            <w:pPr>
              <w:rPr>
                <w:color w:val="FFFFFF" w:themeColor="background1"/>
              </w:rPr>
            </w:pPr>
            <w:r w:rsidRPr="00B675EC">
              <w:rPr>
                <w:color w:val="FFFFFF" w:themeColor="background1"/>
              </w:rPr>
              <w:t>Peer 3</w:t>
            </w:r>
          </w:p>
        </w:tc>
        <w:tc>
          <w:tcPr>
            <w:tcW w:w="1641" w:type="dxa"/>
            <w:shd w:val="clear" w:color="auto" w:fill="009999"/>
          </w:tcPr>
          <w:p w:rsidRPr="00B675EC" w:rsidR="00B675EC" w:rsidP="00ED6366" w:rsidRDefault="00B675EC" w14:paraId="0E0DC59C" w14:textId="6E920481">
            <w:pPr>
              <w:rPr>
                <w:color w:val="FFFFFF" w:themeColor="background1"/>
              </w:rPr>
            </w:pPr>
            <w:r w:rsidRPr="00B675EC">
              <w:rPr>
                <w:color w:val="FFFFFF" w:themeColor="background1"/>
              </w:rPr>
              <w:t>Peer 4</w:t>
            </w:r>
          </w:p>
        </w:tc>
      </w:tr>
      <w:tr w:rsidR="00B675EC" w:rsidTr="00B675EC" w14:paraId="7EBB2244" w14:textId="77777777">
        <w:trPr>
          <w:trHeight w:val="431"/>
        </w:trPr>
        <w:tc>
          <w:tcPr>
            <w:tcW w:w="1435" w:type="dxa"/>
            <w:vMerge/>
            <w:shd w:val="clear" w:color="auto" w:fill="009999"/>
            <w:vAlign w:val="center"/>
          </w:tcPr>
          <w:p w:rsidRPr="00BE21B9" w:rsidR="00B675EC" w:rsidP="009F5E87" w:rsidRDefault="00B675EC" w14:paraId="1C2B6DD3" w14:textId="77777777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1980" w:type="dxa"/>
          </w:tcPr>
          <w:p w:rsidR="00B675EC" w:rsidP="00ED6366" w:rsidRDefault="00B675EC" w14:paraId="2230A3B9" w14:textId="77777777">
            <w:pPr>
              <w:rPr>
                <w:b/>
                <w:bCs/>
                <w:sz w:val="28"/>
                <w:szCs w:val="28"/>
              </w:rPr>
            </w:pPr>
          </w:p>
          <w:p w:rsidR="00B675EC" w:rsidP="00ED6366" w:rsidRDefault="00B675EC" w14:paraId="4920EF19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</w:tcPr>
          <w:p w:rsidR="00B675EC" w:rsidP="00ED6366" w:rsidRDefault="00B675EC" w14:paraId="0F817BCF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</w:tcPr>
          <w:p w:rsidR="00B675EC" w:rsidP="00ED6366" w:rsidRDefault="00B675EC" w14:paraId="757772FC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1" w:type="dxa"/>
          </w:tcPr>
          <w:p w:rsidR="00B675EC" w:rsidP="00ED6366" w:rsidRDefault="00B675EC" w14:paraId="028335FF" w14:textId="777777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B547A" w:rsidTr="00B675EC" w14:paraId="2F64D24B" w14:textId="77777777">
        <w:tc>
          <w:tcPr>
            <w:tcW w:w="1435" w:type="dxa"/>
            <w:shd w:val="clear" w:color="auto" w:fill="009999"/>
            <w:vAlign w:val="center"/>
          </w:tcPr>
          <w:p w:rsidRPr="00BE21B9" w:rsidR="004B547A" w:rsidP="009F5E87" w:rsidRDefault="004B547A" w14:paraId="7B9085CE" w14:textId="77777777">
            <w:pPr>
              <w:rPr>
                <w:b/>
                <w:bCs/>
                <w:color w:val="FFFFFF" w:themeColor="background1"/>
              </w:rPr>
            </w:pPr>
            <w:r w:rsidRPr="00BE21B9">
              <w:rPr>
                <w:b/>
                <w:bCs/>
                <w:color w:val="FFFFFF" w:themeColor="background1"/>
              </w:rPr>
              <w:t xml:space="preserve">Insert </w:t>
            </w:r>
          </w:p>
          <w:p w:rsidRPr="00BE21B9" w:rsidR="00ED6366" w:rsidP="009F5E87" w:rsidRDefault="004B547A" w14:paraId="0049B5C6" w14:textId="6C4F1D92">
            <w:pPr>
              <w:rPr>
                <w:b/>
                <w:bCs/>
                <w:color w:val="FFFFFF" w:themeColor="background1"/>
              </w:rPr>
            </w:pPr>
            <w:r w:rsidRPr="00BE21B9">
              <w:rPr>
                <w:b/>
                <w:bCs/>
                <w:color w:val="FFFFFF" w:themeColor="background1"/>
              </w:rPr>
              <w:t>e-s</w:t>
            </w:r>
            <w:r w:rsidRPr="00BE21B9" w:rsidR="00ED6366">
              <w:rPr>
                <w:b/>
                <w:bCs/>
                <w:color w:val="FFFFFF" w:themeColor="background1"/>
              </w:rPr>
              <w:t>ignature:</w:t>
            </w:r>
          </w:p>
        </w:tc>
        <w:tc>
          <w:tcPr>
            <w:tcW w:w="1980" w:type="dxa"/>
          </w:tcPr>
          <w:p w:rsidR="00ED6366" w:rsidP="00ED6366" w:rsidRDefault="00ED6366" w14:paraId="7DE72206" w14:textId="77777777">
            <w:pPr>
              <w:rPr>
                <w:b/>
                <w:bCs/>
                <w:sz w:val="28"/>
                <w:szCs w:val="28"/>
              </w:rPr>
            </w:pPr>
          </w:p>
          <w:p w:rsidR="00ED6366" w:rsidP="00ED6366" w:rsidRDefault="00ED6366" w14:paraId="26CF22CE" w14:textId="4E50695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</w:tcPr>
          <w:p w:rsidR="00ED6366" w:rsidP="00ED6366" w:rsidRDefault="00ED6366" w14:paraId="73770350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</w:tcPr>
          <w:p w:rsidR="00ED6366" w:rsidP="00ED6366" w:rsidRDefault="00ED6366" w14:paraId="37C7116B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1" w:type="dxa"/>
          </w:tcPr>
          <w:p w:rsidR="00ED6366" w:rsidP="00ED6366" w:rsidRDefault="00ED6366" w14:paraId="6AF40B5D" w14:textId="777777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B547A" w:rsidTr="00B675EC" w14:paraId="704173CB" w14:textId="77777777">
        <w:tc>
          <w:tcPr>
            <w:tcW w:w="1435" w:type="dxa"/>
            <w:shd w:val="clear" w:color="auto" w:fill="009999"/>
            <w:vAlign w:val="center"/>
          </w:tcPr>
          <w:p w:rsidRPr="00BE21B9" w:rsidR="00ED6366" w:rsidP="009F5E87" w:rsidRDefault="004B547A" w14:paraId="49E4431D" w14:textId="07A06F41">
            <w:pPr>
              <w:rPr>
                <w:b/>
                <w:bCs/>
                <w:color w:val="FFFFFF" w:themeColor="background1"/>
              </w:rPr>
            </w:pPr>
            <w:r w:rsidRPr="00BE21B9">
              <w:rPr>
                <w:b/>
                <w:bCs/>
                <w:color w:val="FFFFFF" w:themeColor="background1"/>
              </w:rPr>
              <w:t xml:space="preserve">Enter </w:t>
            </w:r>
            <w:r w:rsidRPr="00BE21B9" w:rsidR="00ED6366">
              <w:rPr>
                <w:b/>
                <w:bCs/>
                <w:color w:val="FFFFFF" w:themeColor="background1"/>
              </w:rPr>
              <w:t>Date:</w:t>
            </w:r>
          </w:p>
        </w:tc>
        <w:tc>
          <w:tcPr>
            <w:tcW w:w="1980" w:type="dxa"/>
          </w:tcPr>
          <w:p w:rsidR="00ED6366" w:rsidP="00ED6366" w:rsidRDefault="00ED6366" w14:paraId="5861C97E" w14:textId="77777777">
            <w:pPr>
              <w:rPr>
                <w:b/>
                <w:bCs/>
                <w:sz w:val="28"/>
                <w:szCs w:val="28"/>
              </w:rPr>
            </w:pPr>
          </w:p>
          <w:p w:rsidR="00ED6366" w:rsidP="00ED6366" w:rsidRDefault="00ED6366" w14:paraId="54EF8E65" w14:textId="2711291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</w:tcPr>
          <w:p w:rsidR="00ED6366" w:rsidP="00ED6366" w:rsidRDefault="00ED6366" w14:paraId="053690E3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</w:tcPr>
          <w:p w:rsidR="00ED6366" w:rsidP="00ED6366" w:rsidRDefault="00ED6366" w14:paraId="1960FFED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1" w:type="dxa"/>
          </w:tcPr>
          <w:p w:rsidR="00ED6366" w:rsidP="00ED6366" w:rsidRDefault="00ED6366" w14:paraId="3946E810" w14:textId="77777777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DA7586" w:rsidRDefault="00DA7586" w14:paraId="7215E247" w14:textId="4E41FE32"/>
    <w:p w:rsidR="0026014F" w:rsidRDefault="0026014F" w14:paraId="03CE5AF3" w14:textId="77777777"/>
    <w:tbl>
      <w:tblPr>
        <w:tblStyle w:val="TableGrid"/>
        <w:tblW w:w="0" w:type="auto"/>
        <w:tblBorders>
          <w:top w:val="single" w:color="008080" w:sz="12" w:space="0"/>
          <w:left w:val="single" w:color="008080" w:sz="12" w:space="0"/>
          <w:bottom w:val="single" w:color="008080" w:sz="12" w:space="0"/>
          <w:right w:val="single" w:color="008080" w:sz="12" w:space="0"/>
          <w:insideH w:val="single" w:color="008080" w:sz="12" w:space="0"/>
          <w:insideV w:val="single" w:color="008080" w:sz="12" w:space="0"/>
        </w:tblBorders>
        <w:shd w:val="clear" w:color="auto" w:fill="009999"/>
        <w:tblLook w:val="04A0" w:firstRow="1" w:lastRow="0" w:firstColumn="1" w:lastColumn="0" w:noHBand="0" w:noVBand="1"/>
      </w:tblPr>
      <w:tblGrid>
        <w:gridCol w:w="7725"/>
        <w:gridCol w:w="1271"/>
      </w:tblGrid>
      <w:tr w:rsidRPr="009D73E2" w:rsidR="0026014F" w:rsidTr="001B3C6E" w14:paraId="5FAB9A26" w14:textId="77777777">
        <w:tc>
          <w:tcPr>
            <w:tcW w:w="8996" w:type="dxa"/>
            <w:gridSpan w:val="2"/>
            <w:shd w:val="clear" w:color="auto" w:fill="009999"/>
          </w:tcPr>
          <w:p w:rsidR="0026014F" w:rsidP="0026014F" w:rsidRDefault="0026014F" w14:paraId="5C9EBC8B" w14:textId="133D7ADD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REACCREDI</w:t>
            </w:r>
            <w:r w:rsidR="00B55AA2">
              <w:rPr>
                <w:rFonts w:ascii="Arial" w:hAnsi="Arial" w:cs="Arial"/>
                <w:b/>
                <w:bCs/>
                <w:color w:val="FFFFFF" w:themeColor="background1"/>
              </w:rPr>
              <w:t>T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ATION DOCUMENT CHECKLIST </w:t>
            </w:r>
          </w:p>
          <w:p w:rsidRPr="009D73E2" w:rsidR="0026014F" w:rsidP="001B3C6E" w:rsidRDefault="0026014F" w14:paraId="7E88C2F1" w14:textId="410FBED2">
            <w:pPr>
              <w:spacing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Documents that must be included with your submission</w:t>
            </w:r>
          </w:p>
        </w:tc>
      </w:tr>
      <w:tr w:rsidRPr="009D73E2" w:rsidR="0026014F" w:rsidTr="001B3C6E" w14:paraId="3AF96AC0" w14:textId="77777777">
        <w:tc>
          <w:tcPr>
            <w:tcW w:w="7725" w:type="dxa"/>
            <w:shd w:val="clear" w:color="auto" w:fill="009999"/>
          </w:tcPr>
          <w:p w:rsidRPr="0026014F" w:rsidR="0026014F" w:rsidP="0026014F" w:rsidRDefault="0026014F" w14:paraId="554594B8" w14:textId="4C8840D8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FFFFFF" w:themeColor="background1"/>
              </w:rPr>
            </w:pPr>
            <w:r w:rsidRPr="0026014F">
              <w:rPr>
                <w:rFonts w:ascii="Arial" w:hAnsi="Arial" w:cs="Arial"/>
                <w:color w:val="FFFFFF" w:themeColor="background1"/>
              </w:rPr>
              <w:t>Fully completed annual CPD return for the current reporting period</w:t>
            </w:r>
          </w:p>
        </w:tc>
        <w:tc>
          <w:tcPr>
            <w:tcW w:w="1271" w:type="dxa"/>
          </w:tcPr>
          <w:p w:rsidRPr="009D73E2" w:rsidR="0026014F" w:rsidP="001B3C6E" w:rsidRDefault="0026014F" w14:paraId="69674CC7" w14:textId="77777777">
            <w:pPr>
              <w:spacing w:after="120"/>
              <w:rPr>
                <w:rFonts w:ascii="Arial" w:hAnsi="Arial" w:cs="Arial"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008080"/>
              </w:rPr>
              <w:t>Yes / No</w:t>
            </w:r>
          </w:p>
        </w:tc>
      </w:tr>
      <w:tr w:rsidRPr="009D73E2" w:rsidR="0026014F" w:rsidTr="001B3C6E" w14:paraId="3D24F1F1" w14:textId="77777777">
        <w:tc>
          <w:tcPr>
            <w:tcW w:w="7725" w:type="dxa"/>
            <w:shd w:val="clear" w:color="auto" w:fill="009999"/>
          </w:tcPr>
          <w:p w:rsidRPr="009D73E2" w:rsidR="0026014F" w:rsidP="0026014F" w:rsidRDefault="0026014F" w14:paraId="0D811647" w14:textId="4EC8278A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contextualSpacing w:val="0"/>
              <w:jc w:val="both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Annual CPD forms for the previous 4 years</w:t>
            </w:r>
            <w:r w:rsidR="000708C2">
              <w:rPr>
                <w:rFonts w:ascii="Arial" w:hAnsi="Arial" w:cs="Arial"/>
                <w:color w:val="FFFFFF" w:themeColor="background1"/>
              </w:rPr>
              <w:t xml:space="preserve"> (do not include supporting documents)</w:t>
            </w:r>
          </w:p>
        </w:tc>
        <w:tc>
          <w:tcPr>
            <w:tcW w:w="1271" w:type="dxa"/>
          </w:tcPr>
          <w:p w:rsidRPr="009D73E2" w:rsidR="0026014F" w:rsidP="001B3C6E" w:rsidRDefault="0026014F" w14:paraId="2C40630F" w14:textId="77777777">
            <w:pPr>
              <w:spacing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008080"/>
              </w:rPr>
              <w:t>Yes / No</w:t>
            </w:r>
          </w:p>
        </w:tc>
      </w:tr>
      <w:tr w:rsidRPr="009D73E2" w:rsidR="0026014F" w:rsidTr="001B3C6E" w14:paraId="29E37AED" w14:textId="77777777">
        <w:tc>
          <w:tcPr>
            <w:tcW w:w="7725" w:type="dxa"/>
            <w:shd w:val="clear" w:color="auto" w:fill="009999"/>
          </w:tcPr>
          <w:p w:rsidRPr="0026014F" w:rsidR="0026014F" w:rsidP="0026014F" w:rsidRDefault="0026014F" w14:paraId="4D628CEE" w14:textId="109F6713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Payment of all fees covering the 5-year reaccreditation period</w:t>
            </w:r>
          </w:p>
        </w:tc>
        <w:tc>
          <w:tcPr>
            <w:tcW w:w="1271" w:type="dxa"/>
          </w:tcPr>
          <w:p w:rsidRPr="009D73E2" w:rsidR="0026014F" w:rsidP="001B3C6E" w:rsidRDefault="0026014F" w14:paraId="58C57341" w14:textId="77777777">
            <w:pPr>
              <w:spacing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D73E2">
              <w:rPr>
                <w:rFonts w:ascii="Arial" w:hAnsi="Arial" w:cs="Arial"/>
                <w:color w:val="008080"/>
              </w:rPr>
              <w:t>Yes / No</w:t>
            </w:r>
          </w:p>
        </w:tc>
      </w:tr>
    </w:tbl>
    <w:p w:rsidR="0026014F" w:rsidRDefault="0026014F" w14:paraId="02E55EA1" w14:textId="77777777"/>
    <w:sectPr w:rsidR="0026014F">
      <w:headerReference w:type="default" r:id="rId12"/>
      <w:footerReference w:type="default" r:id="rId1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2FCF" w:rsidP="00DA7586" w:rsidRDefault="00F82FCF" w14:paraId="49C4C7D3" w14:textId="77777777">
      <w:pPr>
        <w:spacing w:after="0" w:line="240" w:lineRule="auto"/>
      </w:pPr>
      <w:r>
        <w:separator/>
      </w:r>
    </w:p>
  </w:endnote>
  <w:endnote w:type="continuationSeparator" w:id="0">
    <w:p w:rsidR="00F82FCF" w:rsidP="00DA7586" w:rsidRDefault="00F82FCF" w14:paraId="415FB4F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259912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950CD" w:rsidP="00E950CD" w:rsidRDefault="00E950CD" w14:paraId="0190D84C" w14:textId="48B5495C">
            <w:pPr>
              <w:pStyle w:val="Footer"/>
            </w:pPr>
            <w:r>
              <w:t>Metanoia Institute: Reaccreditation Form (May-2023)</w:t>
            </w:r>
            <w: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950CD" w:rsidRDefault="00E950CD" w14:paraId="37EDDFA8" w14:textId="2FEF1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2FCF" w:rsidP="00DA7586" w:rsidRDefault="00F82FCF" w14:paraId="67EB93A0" w14:textId="77777777">
      <w:pPr>
        <w:spacing w:after="0" w:line="240" w:lineRule="auto"/>
      </w:pPr>
      <w:r>
        <w:separator/>
      </w:r>
    </w:p>
  </w:footnote>
  <w:footnote w:type="continuationSeparator" w:id="0">
    <w:p w:rsidR="00F82FCF" w:rsidP="00DA7586" w:rsidRDefault="00F82FCF" w14:paraId="2102B4A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A7586" w:rsidRDefault="00DA7586" w14:paraId="0352E339" w14:textId="632DD09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233D25" wp14:editId="221FE7C7">
          <wp:simplePos x="0" y="0"/>
          <wp:positionH relativeFrom="margin">
            <wp:posOffset>5259705</wp:posOffset>
          </wp:positionH>
          <wp:positionV relativeFrom="margin">
            <wp:posOffset>-883285</wp:posOffset>
          </wp:positionV>
          <wp:extent cx="802005" cy="1118235"/>
          <wp:effectExtent l="0" t="0" r="0" b="571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1118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423C"/>
    <w:multiLevelType w:val="hybridMultilevel"/>
    <w:tmpl w:val="2B0E00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FE5117"/>
    <w:multiLevelType w:val="hybridMultilevel"/>
    <w:tmpl w:val="B6ECF0C4"/>
    <w:lvl w:ilvl="0" w:tplc="21B09FD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25B144F"/>
    <w:multiLevelType w:val="hybridMultilevel"/>
    <w:tmpl w:val="0EC62BB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CE1226"/>
    <w:multiLevelType w:val="hybridMultilevel"/>
    <w:tmpl w:val="85ACBA2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436498">
    <w:abstractNumId w:val="3"/>
  </w:num>
  <w:num w:numId="2" w16cid:durableId="597761755">
    <w:abstractNumId w:val="2"/>
  </w:num>
  <w:num w:numId="3" w16cid:durableId="788353937">
    <w:abstractNumId w:val="0"/>
  </w:num>
  <w:num w:numId="4" w16cid:durableId="63664884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86"/>
    <w:rsid w:val="00001149"/>
    <w:rsid w:val="000672C2"/>
    <w:rsid w:val="000708C2"/>
    <w:rsid w:val="000A3EF9"/>
    <w:rsid w:val="000D3384"/>
    <w:rsid w:val="000D41DB"/>
    <w:rsid w:val="00146646"/>
    <w:rsid w:val="00170752"/>
    <w:rsid w:val="00196F47"/>
    <w:rsid w:val="001E4392"/>
    <w:rsid w:val="001E55E5"/>
    <w:rsid w:val="002033C5"/>
    <w:rsid w:val="0022085C"/>
    <w:rsid w:val="0026014F"/>
    <w:rsid w:val="002C2C54"/>
    <w:rsid w:val="002C742A"/>
    <w:rsid w:val="00326CC2"/>
    <w:rsid w:val="0033310B"/>
    <w:rsid w:val="0033657C"/>
    <w:rsid w:val="003A4AFE"/>
    <w:rsid w:val="003B031A"/>
    <w:rsid w:val="00424BE8"/>
    <w:rsid w:val="00484D82"/>
    <w:rsid w:val="004B547A"/>
    <w:rsid w:val="004F5387"/>
    <w:rsid w:val="0053749E"/>
    <w:rsid w:val="00542FE9"/>
    <w:rsid w:val="00581B98"/>
    <w:rsid w:val="005963B2"/>
    <w:rsid w:val="005B0260"/>
    <w:rsid w:val="00617114"/>
    <w:rsid w:val="0065189A"/>
    <w:rsid w:val="00666D6F"/>
    <w:rsid w:val="00943D48"/>
    <w:rsid w:val="009528CB"/>
    <w:rsid w:val="009961D9"/>
    <w:rsid w:val="009D73E2"/>
    <w:rsid w:val="009F5E87"/>
    <w:rsid w:val="00A74627"/>
    <w:rsid w:val="00AB1114"/>
    <w:rsid w:val="00AB4145"/>
    <w:rsid w:val="00AD3033"/>
    <w:rsid w:val="00AE1427"/>
    <w:rsid w:val="00B55AA2"/>
    <w:rsid w:val="00B675EC"/>
    <w:rsid w:val="00BE21B9"/>
    <w:rsid w:val="00BF3F6C"/>
    <w:rsid w:val="00C23481"/>
    <w:rsid w:val="00C47FCF"/>
    <w:rsid w:val="00C73172"/>
    <w:rsid w:val="00D84322"/>
    <w:rsid w:val="00DA09DF"/>
    <w:rsid w:val="00DA7586"/>
    <w:rsid w:val="00DD0E9E"/>
    <w:rsid w:val="00E22EEC"/>
    <w:rsid w:val="00E950CD"/>
    <w:rsid w:val="00ED6366"/>
    <w:rsid w:val="00F14843"/>
    <w:rsid w:val="00F31E0E"/>
    <w:rsid w:val="00F82FCF"/>
    <w:rsid w:val="2D782230"/>
    <w:rsid w:val="442A62CC"/>
    <w:rsid w:val="44A82990"/>
    <w:rsid w:val="4928838C"/>
    <w:rsid w:val="6265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8DD61"/>
  <w15:chartTrackingRefBased/>
  <w15:docId w15:val="{34879708-6167-43DE-973A-4AD3A512E3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58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7586"/>
  </w:style>
  <w:style w:type="paragraph" w:styleId="Footer">
    <w:name w:val="footer"/>
    <w:basedOn w:val="Normal"/>
    <w:link w:val="FooterChar"/>
    <w:uiPriority w:val="99"/>
    <w:unhideWhenUsed/>
    <w:rsid w:val="00DA758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7586"/>
  </w:style>
  <w:style w:type="paragraph" w:styleId="ListParagraph">
    <w:name w:val="List Paragraph"/>
    <w:basedOn w:val="Normal"/>
    <w:uiPriority w:val="34"/>
    <w:qFormat/>
    <w:rsid w:val="00DA7586"/>
    <w:pPr>
      <w:ind w:left="720"/>
      <w:contextualSpacing/>
    </w:pPr>
  </w:style>
  <w:style w:type="table" w:styleId="TableGrid">
    <w:name w:val="Table Grid"/>
    <w:basedOn w:val="TableNormal"/>
    <w:uiPriority w:val="39"/>
    <w:rsid w:val="00DA758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yle1" w:customStyle="1">
    <w:name w:val="Style1"/>
    <w:basedOn w:val="DefaultParagraphFont"/>
    <w:uiPriority w:val="1"/>
    <w:rsid w:val="001E4392"/>
    <w:rPr>
      <w:b/>
    </w:rPr>
  </w:style>
  <w:style w:type="character" w:styleId="PlaceholderText">
    <w:name w:val="Placeholder Text"/>
    <w:basedOn w:val="DefaultParagraphFont"/>
    <w:uiPriority w:val="99"/>
    <w:semiHidden/>
    <w:rsid w:val="001E439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C74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7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membership@metanoia.ac.uk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www.metanoia.ac.uk/about/membership/cpd-returns-and-reaccreditation-for-ukcp-membership/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3AD037D4D3B7498E3943FF2ECD3387" ma:contentTypeVersion="7" ma:contentTypeDescription="Create a new document." ma:contentTypeScope="" ma:versionID="d94052d3ae8ffc1202bc8ec711f8a50f">
  <xsd:schema xmlns:xsd="http://www.w3.org/2001/XMLSchema" xmlns:xs="http://www.w3.org/2001/XMLSchema" xmlns:p="http://schemas.microsoft.com/office/2006/metadata/properties" xmlns:ns2="ba67913f-a478-4766-9a53-644035f50d8b" xmlns:ns3="5e149d9a-8d1e-454f-b537-0cabf85a7e9b" targetNamespace="http://schemas.microsoft.com/office/2006/metadata/properties" ma:root="true" ma:fieldsID="448ec963f73a936930be1eba2b90df0d" ns2:_="" ns3:_="">
    <xsd:import namespace="ba67913f-a478-4766-9a53-644035f50d8b"/>
    <xsd:import namespace="5e149d9a-8d1e-454f-b537-0cabf85a7e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7913f-a478-4766-9a53-644035f50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4e8fc7-3d45-484e-8e6f-dcf9e3724d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49d9a-8d1e-454f-b537-0cabf85a7e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7f99e5-1f96-45fe-90e1-807185314310}" ma:internalName="TaxCatchAll" ma:showField="CatchAllData" ma:web="5e149d9a-8d1e-454f-b537-0cabf85a7e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67913f-a478-4766-9a53-644035f50d8b">
      <Terms xmlns="http://schemas.microsoft.com/office/infopath/2007/PartnerControls"/>
    </lcf76f155ced4ddcb4097134ff3c332f>
    <TaxCatchAll xmlns="5e149d9a-8d1e-454f-b537-0cabf85a7e9b" xsi:nil="true"/>
  </documentManagement>
</p:properties>
</file>

<file path=customXml/itemProps1.xml><?xml version="1.0" encoding="utf-8"?>
<ds:datastoreItem xmlns:ds="http://schemas.openxmlformats.org/officeDocument/2006/customXml" ds:itemID="{968C6290-E214-4CA9-AFAD-0ECFF3A4E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7913f-a478-4766-9a53-644035f50d8b"/>
    <ds:schemaRef ds:uri="5e149d9a-8d1e-454f-b537-0cabf85a7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12A87D-B15C-4170-8487-6D1F20AD90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4AA1C3-C7D4-4BA4-A17E-05081813F7DB}">
  <ds:schemaRefs>
    <ds:schemaRef ds:uri="http://schemas.microsoft.com/office/2006/metadata/properties"/>
    <ds:schemaRef ds:uri="http://schemas.microsoft.com/office/infopath/2007/PartnerControls"/>
    <ds:schemaRef ds:uri="ba67913f-a478-4766-9a53-644035f50d8b"/>
    <ds:schemaRef ds:uri="5e149d9a-8d1e-454f-b537-0cabf85a7e9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Naj Riaz</dc:creator>
  <keywords/>
  <dc:description/>
  <lastModifiedBy>Ben Doyle</lastModifiedBy>
  <revision>16</revision>
  <dcterms:created xsi:type="dcterms:W3CDTF">2023-05-09T11:58:00.0000000Z</dcterms:created>
  <dcterms:modified xsi:type="dcterms:W3CDTF">2026-11-02T15:16:55.4123190Z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0x010100563AD037D4D3B7498E3943FF2ECD3387</vt:lpwstr>
  </property>
  <property fmtid="{D5CDD505-2E9C-101B-9397-08002B2CF9AE}" pid="3" name="Order">
    <vt:r8>1082500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